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70DFA" w14:textId="77777777" w:rsidR="009F44E9" w:rsidRPr="006E2540" w:rsidRDefault="009F44E9" w:rsidP="00D05EEF">
      <w:pPr>
        <w:spacing w:after="0"/>
        <w:rPr>
          <w:rFonts w:ascii="Calibri" w:hAnsi="Calibri" w:cs="Calibri"/>
          <w:color w:val="000000" w:themeColor="text1"/>
          <w:sz w:val="16"/>
          <w:szCs w:val="16"/>
        </w:rPr>
      </w:pPr>
    </w:p>
    <w:p w14:paraId="2C162EDF" w14:textId="77777777" w:rsidR="009F44E9" w:rsidRPr="006E2540" w:rsidRDefault="009F44E9" w:rsidP="00D05EEF">
      <w:pPr>
        <w:spacing w:after="0"/>
        <w:rPr>
          <w:rFonts w:ascii="Calibri" w:hAnsi="Calibri" w:cs="Calibri"/>
          <w:color w:val="000000" w:themeColor="text1"/>
          <w:sz w:val="16"/>
          <w:szCs w:val="16"/>
        </w:rPr>
      </w:pPr>
    </w:p>
    <w:p w14:paraId="6FBB698A" w14:textId="5E6D41C5" w:rsidR="00571E7B" w:rsidRPr="007B6A52" w:rsidRDefault="00053A07" w:rsidP="00D05EEF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6E2540">
        <w:rPr>
          <w:rFonts w:asciiTheme="minorHAnsi" w:hAnsiTheme="minorHAnsi" w:cstheme="minorHAnsi"/>
          <w:color w:val="000000" w:themeColor="text1"/>
          <w:sz w:val="32"/>
          <w:szCs w:val="24"/>
        </w:rPr>
        <w:t xml:space="preserve">Izjava </w:t>
      </w:r>
      <w:r w:rsidR="000911B7" w:rsidRPr="006E2540">
        <w:rPr>
          <w:rFonts w:asciiTheme="minorHAnsi" w:hAnsiTheme="minorHAnsi" w:cstheme="minorHAnsi"/>
          <w:color w:val="000000" w:themeColor="text1"/>
          <w:sz w:val="32"/>
          <w:szCs w:val="24"/>
        </w:rPr>
        <w:t>PODIZVAJALC</w:t>
      </w:r>
      <w:r w:rsidR="00193132" w:rsidRPr="006E2540">
        <w:rPr>
          <w:rFonts w:asciiTheme="minorHAnsi" w:hAnsiTheme="minorHAnsi" w:cstheme="minorHAnsi"/>
          <w:color w:val="000000" w:themeColor="text1"/>
          <w:sz w:val="32"/>
          <w:szCs w:val="24"/>
        </w:rPr>
        <w:t>A</w:t>
      </w:r>
      <w:r w:rsidR="00BC4A4F" w:rsidRPr="006E2540">
        <w:rPr>
          <w:rFonts w:asciiTheme="minorHAnsi" w:hAnsiTheme="minorHAnsi" w:cstheme="minorHAnsi"/>
          <w:color w:val="000000" w:themeColor="text1"/>
          <w:sz w:val="32"/>
          <w:szCs w:val="24"/>
        </w:rPr>
        <w:t xml:space="preserve"> </w:t>
      </w:r>
      <w:r w:rsidR="00BC4A4F">
        <w:rPr>
          <w:rFonts w:asciiTheme="minorHAnsi" w:hAnsiTheme="minorHAnsi" w:cstheme="minorHAnsi"/>
          <w:sz w:val="32"/>
          <w:szCs w:val="24"/>
        </w:rPr>
        <w:t>O IZPOLNJEVANJU POGOJEV</w:t>
      </w:r>
    </w:p>
    <w:p w14:paraId="03CCCE8B" w14:textId="77777777" w:rsidR="00571E7B" w:rsidRPr="00AF2C99" w:rsidRDefault="00571E7B" w:rsidP="00D05EEF">
      <w:pPr>
        <w:spacing w:after="0"/>
        <w:rPr>
          <w:sz w:val="16"/>
          <w:szCs w:val="16"/>
          <w:lang w:eastAsia="en-US"/>
        </w:rPr>
      </w:pPr>
    </w:p>
    <w:p w14:paraId="0B020345" w14:textId="77777777" w:rsidR="00115963" w:rsidRDefault="00115963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631C6444" w14:textId="44973C8E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Naziv </w:t>
      </w:r>
      <w:r w:rsidR="00026CE8">
        <w:rPr>
          <w:rFonts w:eastAsia="Calibri" w:cstheme="minorHAnsi"/>
          <w:sz w:val="20"/>
          <w:szCs w:val="20"/>
          <w:lang w:eastAsia="en-US"/>
        </w:rPr>
        <w:t>podizvajalca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permStart w:id="669014819" w:edGrp="everyone"/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5B1C47" w:rsidRPr="00D03ED5">
        <w:rPr>
          <w:rFonts w:ascii="Calibri" w:hAnsi="Calibri" w:cs="Calibri"/>
          <w:bCs/>
          <w:iCs/>
          <w:sz w:val="20"/>
          <w:szCs w:val="20"/>
        </w:rP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669014819"/>
    </w:p>
    <w:p w14:paraId="533F6044" w14:textId="77777777" w:rsidR="00571E7B" w:rsidRPr="007B6A52" w:rsidRDefault="00571E7B" w:rsidP="00D05EEF">
      <w:pP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188BBF4C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Naslov </w:t>
      </w:r>
      <w:r w:rsidR="00026CE8">
        <w:rPr>
          <w:rFonts w:eastAsia="Calibri" w:cstheme="minorHAnsi"/>
          <w:sz w:val="20"/>
          <w:szCs w:val="20"/>
          <w:lang w:eastAsia="en-US"/>
        </w:rPr>
        <w:t>podizvajalca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permStart w:id="170265433" w:edGrp="everyone"/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5B1C47" w:rsidRPr="00D03ED5">
        <w:rPr>
          <w:rFonts w:ascii="Calibri" w:hAnsi="Calibri" w:cs="Calibri"/>
          <w:bCs/>
          <w:iCs/>
          <w:sz w:val="20"/>
          <w:szCs w:val="20"/>
        </w:rP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70265433"/>
    </w:p>
    <w:p w14:paraId="246AEA7F" w14:textId="77777777" w:rsidR="00571E7B" w:rsidRPr="007B6A52" w:rsidRDefault="00571E7B" w:rsidP="00D05EEF">
      <w:pPr>
        <w:pStyle w:val="HTML-oblikovano"/>
        <w:spacing w:before="60"/>
        <w:rPr>
          <w:rFonts w:asciiTheme="minorHAnsi" w:hAnsiTheme="minorHAnsi" w:cstheme="minorHAnsi"/>
          <w:sz w:val="20"/>
          <w:szCs w:val="20"/>
        </w:rPr>
      </w:pPr>
    </w:p>
    <w:p w14:paraId="5230ADCF" w14:textId="58B207E6" w:rsidR="00754263" w:rsidRDefault="00571E7B" w:rsidP="000863C4">
      <w:pPr>
        <w:pStyle w:val="Glava"/>
        <w:spacing w:before="60"/>
        <w:rPr>
          <w:rFonts w:cstheme="minorHAnsi"/>
          <w:b/>
          <w:sz w:val="20"/>
          <w:szCs w:val="20"/>
        </w:rPr>
      </w:pPr>
      <w:r w:rsidRPr="007B6A52">
        <w:rPr>
          <w:rFonts w:cstheme="minorHAnsi"/>
          <w:sz w:val="20"/>
          <w:szCs w:val="20"/>
        </w:rPr>
        <w:t xml:space="preserve">Predmet javnega </w:t>
      </w:r>
      <w:r w:rsidRPr="0058708B">
        <w:rPr>
          <w:rFonts w:cstheme="minorHAnsi"/>
          <w:sz w:val="20"/>
          <w:szCs w:val="20"/>
        </w:rPr>
        <w:t xml:space="preserve">naročila: </w:t>
      </w:r>
      <w:r w:rsidR="000863C4" w:rsidRPr="000863C4">
        <w:rPr>
          <w:rFonts w:cstheme="minorHAnsi"/>
          <w:b/>
          <w:sz w:val="20"/>
          <w:szCs w:val="20"/>
        </w:rPr>
        <w:t>Delni nakup specialne opreme II za projekt »Širitev in obnova objekta Univerze v Mariboru Fakultete za zdravstvene vede z nakupom opreme v dveh fazah« po sklopih</w:t>
      </w:r>
    </w:p>
    <w:p w14:paraId="7F173B21" w14:textId="77777777" w:rsidR="000863C4" w:rsidRPr="00C00E12" w:rsidRDefault="000863C4" w:rsidP="000863C4">
      <w:pPr>
        <w:pStyle w:val="Glava"/>
        <w:spacing w:before="60"/>
        <w:rPr>
          <w:rFonts w:cstheme="minorHAnsi"/>
          <w:bCs/>
          <w:sz w:val="20"/>
          <w:szCs w:val="20"/>
        </w:rPr>
      </w:pPr>
    </w:p>
    <w:p w14:paraId="44EF8B86" w14:textId="614ABBF1" w:rsidR="00776803" w:rsidRDefault="00F026DD" w:rsidP="00441DF0">
      <w:pPr>
        <w:pStyle w:val="Glava"/>
        <w:rPr>
          <w:rFonts w:cstheme="minorHAnsi"/>
          <w:b/>
          <w:sz w:val="20"/>
          <w:szCs w:val="20"/>
          <w:u w:val="single"/>
        </w:rPr>
      </w:pPr>
      <w:r>
        <w:rPr>
          <w:rFonts w:cstheme="minorHAnsi"/>
          <w:b/>
          <w:sz w:val="20"/>
          <w:szCs w:val="20"/>
          <w:u w:val="single"/>
        </w:rPr>
        <w:t>Navodilo</w:t>
      </w:r>
      <w:r w:rsidR="00776803" w:rsidRPr="00C00E12">
        <w:rPr>
          <w:rFonts w:cstheme="minorHAnsi"/>
          <w:b/>
          <w:sz w:val="20"/>
          <w:szCs w:val="20"/>
          <w:u w:val="single"/>
        </w:rPr>
        <w:t>:</w:t>
      </w:r>
    </w:p>
    <w:p w14:paraId="1C158F04" w14:textId="11EF616F" w:rsidR="00B27ADC" w:rsidRPr="006E2540" w:rsidRDefault="00D57376" w:rsidP="00441DF0">
      <w:pPr>
        <w:pStyle w:val="Glava"/>
        <w:numPr>
          <w:ilvl w:val="0"/>
          <w:numId w:val="20"/>
        </w:numPr>
        <w:rPr>
          <w:rFonts w:cstheme="minorHAnsi"/>
          <w:b/>
          <w:color w:val="000000" w:themeColor="text1"/>
          <w:sz w:val="20"/>
          <w:szCs w:val="20"/>
        </w:rPr>
      </w:pPr>
      <w:r w:rsidRPr="0084637D">
        <w:rPr>
          <w:rFonts w:cstheme="minorHAnsi"/>
          <w:b/>
          <w:sz w:val="20"/>
          <w:szCs w:val="20"/>
        </w:rPr>
        <w:t xml:space="preserve">Obrazec </w:t>
      </w:r>
      <w:r w:rsidR="000959A2" w:rsidRPr="0084637D">
        <w:rPr>
          <w:rFonts w:cstheme="minorHAnsi"/>
          <w:b/>
          <w:sz w:val="20"/>
          <w:szCs w:val="20"/>
        </w:rPr>
        <w:t xml:space="preserve">v vseh točkah </w:t>
      </w:r>
      <w:r w:rsidRPr="0084637D">
        <w:rPr>
          <w:rFonts w:cstheme="minorHAnsi"/>
          <w:b/>
          <w:sz w:val="20"/>
          <w:szCs w:val="20"/>
        </w:rPr>
        <w:t>izpolni</w:t>
      </w:r>
      <w:r w:rsidR="00DB313D">
        <w:rPr>
          <w:rFonts w:cstheme="minorHAnsi"/>
          <w:b/>
          <w:sz w:val="20"/>
          <w:szCs w:val="20"/>
        </w:rPr>
        <w:t>jo</w:t>
      </w:r>
      <w:r w:rsidRPr="0084637D">
        <w:rPr>
          <w:rFonts w:cstheme="minorHAnsi"/>
          <w:b/>
          <w:sz w:val="20"/>
          <w:szCs w:val="20"/>
        </w:rPr>
        <w:t xml:space="preserve"> </w:t>
      </w:r>
      <w:r w:rsidR="001D05EC">
        <w:rPr>
          <w:rFonts w:cstheme="minorHAnsi"/>
          <w:b/>
          <w:sz w:val="20"/>
          <w:szCs w:val="20"/>
        </w:rPr>
        <w:t>podizvaj</w:t>
      </w:r>
      <w:r w:rsidR="001D05EC" w:rsidRPr="006E2540">
        <w:rPr>
          <w:rFonts w:cstheme="minorHAnsi"/>
          <w:b/>
          <w:color w:val="000000" w:themeColor="text1"/>
          <w:sz w:val="20"/>
          <w:szCs w:val="20"/>
        </w:rPr>
        <w:t>al</w:t>
      </w:r>
      <w:r w:rsidR="00DB313D" w:rsidRPr="006E2540">
        <w:rPr>
          <w:rFonts w:cstheme="minorHAnsi"/>
          <w:b/>
          <w:color w:val="000000" w:themeColor="text1"/>
          <w:sz w:val="20"/>
          <w:szCs w:val="20"/>
        </w:rPr>
        <w:t>ci</w:t>
      </w:r>
      <w:r w:rsidR="00E47734" w:rsidRPr="006E2540">
        <w:rPr>
          <w:rFonts w:cstheme="minorHAnsi"/>
          <w:b/>
          <w:color w:val="000000" w:themeColor="text1"/>
          <w:sz w:val="20"/>
          <w:szCs w:val="20"/>
        </w:rPr>
        <w:t>.</w:t>
      </w:r>
    </w:p>
    <w:p w14:paraId="741BF568" w14:textId="2E808514" w:rsidR="0014540A" w:rsidRDefault="00E47734" w:rsidP="0014540A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84637D">
        <w:rPr>
          <w:rFonts w:cstheme="minorHAnsi"/>
          <w:b/>
          <w:sz w:val="20"/>
          <w:szCs w:val="20"/>
        </w:rPr>
        <w:t xml:space="preserve">Obrazec se v informacijski sistem e-JN naloži v razdelek »Ostale priloge«.  </w:t>
      </w:r>
    </w:p>
    <w:p w14:paraId="511071F9" w14:textId="77777777" w:rsidR="00DE5A4C" w:rsidRDefault="00DE5A4C" w:rsidP="00DE5A4C">
      <w:pPr>
        <w:pStyle w:val="Glava"/>
        <w:rPr>
          <w:rFonts w:cstheme="minorHAnsi"/>
          <w:b/>
          <w:sz w:val="20"/>
          <w:szCs w:val="20"/>
        </w:rPr>
      </w:pPr>
    </w:p>
    <w:p w14:paraId="0C8886A0" w14:textId="77777777" w:rsidR="000863C4" w:rsidRDefault="000863C4" w:rsidP="00DE5A4C">
      <w:pPr>
        <w:pStyle w:val="Glava"/>
        <w:rPr>
          <w:rFonts w:cstheme="minorHAnsi"/>
          <w:b/>
          <w:sz w:val="20"/>
          <w:szCs w:val="20"/>
        </w:rPr>
      </w:pPr>
    </w:p>
    <w:p w14:paraId="042D212A" w14:textId="77777777" w:rsidR="000863C4" w:rsidRDefault="000863C4" w:rsidP="00DE5A4C">
      <w:pPr>
        <w:pStyle w:val="Glava"/>
        <w:rPr>
          <w:rFonts w:cstheme="minorHAnsi"/>
          <w:b/>
          <w:sz w:val="20"/>
          <w:szCs w:val="20"/>
        </w:rPr>
      </w:pPr>
    </w:p>
    <w:p w14:paraId="7CEAD1CF" w14:textId="77777777" w:rsidR="000863C4" w:rsidRDefault="000863C4" w:rsidP="00DE5A4C">
      <w:pPr>
        <w:pStyle w:val="Glava"/>
        <w:rPr>
          <w:rFonts w:cstheme="minorHAnsi"/>
          <w:b/>
          <w:sz w:val="20"/>
          <w:szCs w:val="20"/>
        </w:rPr>
      </w:pPr>
    </w:p>
    <w:p w14:paraId="5F3BD0ED" w14:textId="77777777" w:rsidR="000863C4" w:rsidRDefault="000863C4" w:rsidP="00DE5A4C">
      <w:pPr>
        <w:pStyle w:val="Glava"/>
        <w:rPr>
          <w:rFonts w:cstheme="minorHAnsi"/>
          <w:b/>
          <w:sz w:val="20"/>
          <w:szCs w:val="20"/>
        </w:rPr>
      </w:pPr>
    </w:p>
    <w:p w14:paraId="4B2D5E4B" w14:textId="77777777" w:rsidR="000863C4" w:rsidRDefault="000863C4" w:rsidP="00DE5A4C">
      <w:pPr>
        <w:pStyle w:val="Glava"/>
        <w:rPr>
          <w:rFonts w:cstheme="minorHAnsi"/>
          <w:b/>
          <w:sz w:val="20"/>
          <w:szCs w:val="20"/>
        </w:rPr>
      </w:pPr>
    </w:p>
    <w:p w14:paraId="2FD1890D" w14:textId="77777777" w:rsidR="000863C4" w:rsidRDefault="000863C4" w:rsidP="00DE5A4C">
      <w:pPr>
        <w:pStyle w:val="Glava"/>
        <w:rPr>
          <w:rFonts w:cstheme="minorHAnsi"/>
          <w:b/>
          <w:sz w:val="20"/>
          <w:szCs w:val="20"/>
        </w:rPr>
      </w:pPr>
    </w:p>
    <w:p w14:paraId="12F05B77" w14:textId="77777777" w:rsidR="000863C4" w:rsidRDefault="000863C4" w:rsidP="00DE5A4C">
      <w:pPr>
        <w:pStyle w:val="Glava"/>
        <w:rPr>
          <w:rFonts w:cstheme="minorHAnsi"/>
          <w:b/>
          <w:sz w:val="20"/>
          <w:szCs w:val="20"/>
        </w:rPr>
      </w:pPr>
    </w:p>
    <w:p w14:paraId="37D983F3" w14:textId="77777777" w:rsidR="000863C4" w:rsidRPr="00DE5A4C" w:rsidRDefault="000863C4" w:rsidP="00DE5A4C">
      <w:pPr>
        <w:pStyle w:val="Glava"/>
        <w:rPr>
          <w:rFonts w:cstheme="minorHAnsi"/>
          <w:b/>
          <w:sz w:val="20"/>
          <w:szCs w:val="20"/>
        </w:rPr>
      </w:pPr>
    </w:p>
    <w:p w14:paraId="5998C914" w14:textId="77777777" w:rsidR="0084637D" w:rsidRPr="00F73619" w:rsidRDefault="0084637D" w:rsidP="0084637D">
      <w:pPr>
        <w:pStyle w:val="Glava"/>
        <w:rPr>
          <w:rFonts w:cstheme="minorHAnsi"/>
          <w:bCs/>
          <w:sz w:val="20"/>
          <w:szCs w:val="20"/>
        </w:rPr>
      </w:pPr>
    </w:p>
    <w:tbl>
      <w:tblPr>
        <w:tblStyle w:val="Tabelamrea"/>
        <w:tblW w:w="1461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766"/>
        <w:gridCol w:w="1417"/>
        <w:gridCol w:w="1418"/>
        <w:gridCol w:w="15"/>
      </w:tblGrid>
      <w:tr w:rsidR="00E20AD8" w:rsidRPr="007B6A52" w14:paraId="0DD4773D" w14:textId="77777777" w:rsidTr="009100B2">
        <w:trPr>
          <w:trHeight w:val="83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63DEC646" w14:textId="61A459FE" w:rsidR="00E20AD8" w:rsidRPr="004E63F7" w:rsidRDefault="00E20AD8" w:rsidP="00BA7688">
            <w:pPr>
              <w:pStyle w:val="Naslov1"/>
            </w:pP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74694531" w14:textId="77777777" w:rsidR="00E20AD8" w:rsidRDefault="00E20AD8" w:rsidP="00BA7688">
            <w:pPr>
              <w:pStyle w:val="Naslov1"/>
              <w:jc w:val="center"/>
            </w:pPr>
            <w:r>
              <w:t>Izpolnjevanje pogoja</w:t>
            </w:r>
          </w:p>
          <w:p w14:paraId="059059DF" w14:textId="77777777" w:rsidR="00E20AD8" w:rsidRPr="00B33206" w:rsidRDefault="00E20AD8" w:rsidP="00BA7688">
            <w:pPr>
              <w:pStyle w:val="Naslov1"/>
              <w:jc w:val="center"/>
              <w:rPr>
                <w:b w:val="0"/>
                <w:bCs w:val="0"/>
              </w:rPr>
            </w:pPr>
            <w:r>
              <w:t>(</w:t>
            </w:r>
            <w:r w:rsidRPr="007E6ECD">
              <w:t>DA/N</w:t>
            </w:r>
            <w:r>
              <w:t>E)</w:t>
            </w:r>
          </w:p>
        </w:tc>
      </w:tr>
      <w:tr w:rsidR="009100B2" w14:paraId="21D45820" w14:textId="77777777" w:rsidTr="00ED0702">
        <w:trPr>
          <w:gridAfter w:val="1"/>
          <w:wAfter w:w="15" w:type="dxa"/>
          <w:trHeight w:val="2343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50388F" w14:textId="1B13D6BF" w:rsidR="009100B2" w:rsidRPr="00E5695C" w:rsidRDefault="009100B2" w:rsidP="00F27263">
            <w:pPr>
              <w:spacing w:line="260" w:lineRule="atLeast"/>
              <w:rPr>
                <w:rFonts w:cstheme="minorHAnsi"/>
              </w:rPr>
            </w:pPr>
            <w:bookmarkStart w:id="0" w:name="_Hlk144279540"/>
            <w:r w:rsidRPr="00E5695C">
              <w:rPr>
                <w:rFonts w:cstheme="minorHAnsi"/>
              </w:rPr>
              <w:t xml:space="preserve">Na podlagi 5k člena Uredba Svete (EU) št. 833/2014 z dne 31. julija 2014 o omejevalnih ukrepih zaradi delovanja Rusije, ki povzroča destabilizacijo razmer v Ukrajini (UL L št. 229 z dne 31. 7. 2014, str. 1), zadnjič spremenjena z Uredbe Sveta (EU) 2024/745 z dne 23. februarja 2024 o spremembi Uredbe (EU) št. 833/2014 o omejevalnih ukrepih zaradi delovanja Rusije, ki povzroča destabilizacijo razmer v Ukrajini (UL L št. 2024/745 z dne 23.2.2024) </w:t>
            </w:r>
            <w:r>
              <w:rPr>
                <w:rFonts w:cstheme="minorHAnsi"/>
              </w:rPr>
              <w:t xml:space="preserve">kot </w:t>
            </w:r>
            <w:r w:rsidR="00C84C4B">
              <w:rPr>
                <w:rFonts w:cstheme="minorHAnsi"/>
              </w:rPr>
              <w:t>podizvajalec</w:t>
            </w:r>
            <w:r w:rsidRPr="00E5695C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nismo</w:t>
            </w:r>
            <w:r w:rsidRPr="00E5695C">
              <w:rPr>
                <w:rFonts w:cstheme="minorHAnsi"/>
              </w:rPr>
              <w:t xml:space="preserve">: </w:t>
            </w:r>
          </w:p>
          <w:p w14:paraId="0A96C7A7" w14:textId="77777777" w:rsidR="009100B2" w:rsidRDefault="009100B2" w:rsidP="00F27263">
            <w:pPr>
              <w:pStyle w:val="Odstavekseznama"/>
              <w:ind w:left="436" w:firstLine="272"/>
              <w:rPr>
                <w:rFonts w:cstheme="minorHAnsi"/>
              </w:rPr>
            </w:pPr>
            <w:r w:rsidRPr="00F27263">
              <w:rPr>
                <w:rFonts w:cstheme="minorHAnsi"/>
              </w:rPr>
              <w:t>–</w:t>
            </w:r>
            <w:r>
              <w:rPr>
                <w:rFonts w:cstheme="minorHAnsi"/>
              </w:rPr>
              <w:t xml:space="preserve"> </w:t>
            </w:r>
            <w:r w:rsidRPr="00F27263">
              <w:rPr>
                <w:rFonts w:cstheme="minorHAnsi"/>
              </w:rPr>
              <w:t xml:space="preserve"> ruski državljan ali fizična ali pravna oseba, subjekt ali organ s sedežem v Rusiji, </w:t>
            </w:r>
          </w:p>
          <w:p w14:paraId="55761554" w14:textId="77777777" w:rsidR="009100B2" w:rsidRDefault="009100B2" w:rsidP="00F27263">
            <w:pPr>
              <w:pStyle w:val="Odstavekseznama"/>
              <w:ind w:left="708"/>
              <w:rPr>
                <w:rFonts w:cstheme="minorHAnsi"/>
              </w:rPr>
            </w:pPr>
            <w:r w:rsidRPr="00F27263">
              <w:rPr>
                <w:rFonts w:cstheme="minorHAnsi"/>
              </w:rPr>
              <w:t>– pravna oseba, subjekt ali organ, katerih več kot 50-odstotni delež je v neposredni ali posredni lasti subjekta iz prejšnje alineje, ali</w:t>
            </w:r>
          </w:p>
          <w:p w14:paraId="2E1D122E" w14:textId="77777777" w:rsidR="009100B2" w:rsidRDefault="009100B2" w:rsidP="00F27263">
            <w:pPr>
              <w:pStyle w:val="Odstavekseznama"/>
              <w:ind w:left="708" w:firstLine="45"/>
              <w:rPr>
                <w:rFonts w:cstheme="minorHAnsi"/>
              </w:rPr>
            </w:pPr>
            <w:r w:rsidRPr="00F27263">
              <w:rPr>
                <w:rFonts w:cstheme="minorHAnsi"/>
              </w:rPr>
              <w:t xml:space="preserve">– fizična ali pravna oseba, subjekt ali organ, ki deluje v imenu ali po navodilih subjektov iz prejšnjih dveh alinej. </w:t>
            </w:r>
          </w:p>
          <w:p w14:paraId="2C4F404F" w14:textId="77777777" w:rsidR="009100B2" w:rsidRDefault="009100B2" w:rsidP="00F27263">
            <w:pPr>
              <w:spacing w:after="1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62E91E" w14:textId="674C4519" w:rsidR="009100B2" w:rsidRDefault="00653359" w:rsidP="00F27263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b/>
                  <w:bCs/>
                </w:rPr>
                <w:id w:val="1269583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0B2">
                  <w:rPr>
                    <w:rFonts w:ascii="MS Gothic" w:eastAsia="MS Gothic" w:hAnsi="MS Gothic" w:cstheme="minorHAnsi" w:hint="eastAsia"/>
                    <w:b/>
                    <w:bCs/>
                  </w:rPr>
                  <w:t>☐</w:t>
                </w:r>
              </w:sdtContent>
            </w:sdt>
            <w:r w:rsidR="009100B2" w:rsidRPr="00587827">
              <w:rPr>
                <w:rFonts w:eastAsia="Calibri" w:cstheme="minorHAnsi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61C9C" w14:textId="77777777" w:rsidR="009100B2" w:rsidRDefault="00653359" w:rsidP="00F27263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b/>
                  <w:bCs/>
                </w:rPr>
                <w:id w:val="-162552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0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9100B2" w:rsidRPr="00587827">
              <w:rPr>
                <w:rFonts w:eastAsia="Calibri" w:cstheme="minorHAnsi"/>
              </w:rPr>
              <w:t xml:space="preserve"> NE</w:t>
            </w:r>
          </w:p>
        </w:tc>
      </w:tr>
      <w:tr w:rsidR="00552326" w14:paraId="69BA3629" w14:textId="77777777" w:rsidTr="00ED0702">
        <w:trPr>
          <w:gridAfter w:val="1"/>
          <w:wAfter w:w="15" w:type="dxa"/>
          <w:trHeight w:val="2343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990DEA" w14:textId="00D8A483" w:rsidR="00552326" w:rsidRPr="00E5695C" w:rsidRDefault="00552326" w:rsidP="00552326">
            <w:pPr>
              <w:spacing w:line="260" w:lineRule="atLeast"/>
              <w:rPr>
                <w:rFonts w:cstheme="minorHAnsi"/>
              </w:rPr>
            </w:pPr>
            <w:r>
              <w:rPr>
                <w:rFonts w:cstheme="minorHAnsi"/>
              </w:rPr>
              <w:t>N</w:t>
            </w:r>
            <w:r w:rsidRPr="00552326">
              <w:rPr>
                <w:rFonts w:cstheme="minorHAnsi"/>
              </w:rPr>
              <w:t xml:space="preserve">ismo uvrščeni v evidenco poslovnih subjektov iz 35. člena Zakona o integriteti in preprečevanju korupcije (Uradni list RS, št. št. 69/11 – uradno prečiščeno besedilo, 158/20, 3/22 – ZDeb in 16/23 – </w:t>
            </w:r>
            <w:proofErr w:type="spellStart"/>
            <w:r w:rsidRPr="00552326">
              <w:rPr>
                <w:rFonts w:cstheme="minorHAnsi"/>
              </w:rPr>
              <w:t>ZZPri</w:t>
            </w:r>
            <w:proofErr w:type="spellEnd"/>
            <w:r w:rsidRPr="00552326">
              <w:rPr>
                <w:rFonts w:cstheme="minorHAnsi"/>
              </w:rPr>
              <w:t>) in nam na podlagi tega člena ni prepovedano poslovanje z naročnikom;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B778D8" w14:textId="5675CC58" w:rsidR="00552326" w:rsidRDefault="00653359" w:rsidP="00552326">
            <w:pPr>
              <w:jc w:val="left"/>
              <w:rPr>
                <w:rFonts w:eastAsia="Calibri" w:cstheme="minorHAnsi"/>
                <w:b/>
                <w:bCs/>
              </w:rPr>
            </w:pPr>
            <w:sdt>
              <w:sdtPr>
                <w:rPr>
                  <w:rFonts w:eastAsia="Calibri" w:cstheme="minorHAnsi"/>
                  <w:b/>
                  <w:bCs/>
                </w:rPr>
                <w:id w:val="-155992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2326">
                  <w:rPr>
                    <w:rFonts w:ascii="MS Gothic" w:eastAsia="MS Gothic" w:hAnsi="MS Gothic" w:cstheme="minorHAnsi" w:hint="eastAsia"/>
                    <w:b/>
                    <w:bCs/>
                  </w:rPr>
                  <w:t>☐</w:t>
                </w:r>
              </w:sdtContent>
            </w:sdt>
            <w:r w:rsidR="00552326" w:rsidRPr="00587827">
              <w:rPr>
                <w:rFonts w:eastAsia="Calibri" w:cstheme="minorHAnsi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A3A33D" w14:textId="002D3E9D" w:rsidR="00552326" w:rsidRDefault="00653359" w:rsidP="00552326">
            <w:pPr>
              <w:jc w:val="left"/>
              <w:rPr>
                <w:rFonts w:eastAsia="Calibri" w:cstheme="minorHAnsi"/>
                <w:b/>
                <w:bCs/>
              </w:rPr>
            </w:pPr>
            <w:sdt>
              <w:sdtPr>
                <w:rPr>
                  <w:rFonts w:eastAsia="Calibri" w:cstheme="minorHAnsi"/>
                  <w:b/>
                  <w:bCs/>
                </w:rPr>
                <w:id w:val="1393540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2326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552326" w:rsidRPr="00587827">
              <w:rPr>
                <w:rFonts w:eastAsia="Calibri" w:cstheme="minorHAnsi"/>
              </w:rPr>
              <w:t xml:space="preserve"> NE</w:t>
            </w:r>
          </w:p>
        </w:tc>
      </w:tr>
      <w:tr w:rsidR="00EA7FB4" w14:paraId="254DC105" w14:textId="77777777" w:rsidTr="00ED0702">
        <w:trPr>
          <w:gridAfter w:val="1"/>
          <w:wAfter w:w="15" w:type="dxa"/>
          <w:trHeight w:val="2343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3F74C3" w14:textId="77777777" w:rsidR="00EA7FB4" w:rsidRDefault="00EA7FB4" w:rsidP="00EA7FB4">
            <w:pPr>
              <w:jc w:val="left"/>
              <w:rPr>
                <w:rFonts w:eastAsia="Calibri" w:cstheme="minorHAnsi"/>
              </w:rPr>
            </w:pPr>
            <w:r w:rsidRPr="00BB11D8">
              <w:rPr>
                <w:rFonts w:eastAsia="Calibri" w:cstheme="minorHAnsi"/>
              </w:rPr>
              <w:t>Za nas ne obstaja razlog za izključitev iz prvega odstavka 75. člena ZJN-3 in da lahko naročnik pridobi dokazila o nekaznovanosti v zvezi z osebami pri gospodarskem subjektu, ki so članice upravnega, vodstvenega ali nadzornega organa ali ki imajo pooblastila za njegovo zastopanje ali odločanje ali nadzor v njem, podajamo naslednje podatke (ime, priimek in EMŠO):</w:t>
            </w:r>
          </w:p>
          <w:p w14:paraId="6B6EE1C0" w14:textId="77777777" w:rsidR="00EA7FB4" w:rsidRDefault="00EA7FB4" w:rsidP="00EA7FB4">
            <w:pPr>
              <w:jc w:val="left"/>
              <w:rPr>
                <w:rFonts w:eastAsia="Calibri" w:cstheme="minorHAnsi"/>
              </w:rPr>
            </w:pPr>
          </w:p>
          <w:p w14:paraId="23BBDB43" w14:textId="77777777" w:rsidR="00EA7FB4" w:rsidRDefault="00EA7FB4" w:rsidP="00EA7FB4">
            <w:pPr>
              <w:jc w:val="left"/>
              <w:rPr>
                <w:rFonts w:eastAsia="Calibri" w:cstheme="minorHAnsi"/>
              </w:rPr>
            </w:pPr>
          </w:p>
          <w:p w14:paraId="3AE58590" w14:textId="77777777" w:rsidR="00EA7FB4" w:rsidRDefault="00EA7FB4" w:rsidP="00EA7FB4">
            <w:pPr>
              <w:jc w:val="left"/>
              <w:rPr>
                <w:rFonts w:eastAsia="Calibri" w:cstheme="minorHAnsi"/>
              </w:rPr>
            </w:pPr>
          </w:p>
          <w:p w14:paraId="02FF076F" w14:textId="77777777" w:rsidR="00EA7FB4" w:rsidRDefault="00EA7FB4" w:rsidP="00EA7FB4">
            <w:pPr>
              <w:jc w:val="left"/>
              <w:rPr>
                <w:rFonts w:eastAsia="Calibri" w:cstheme="minorHAnsi"/>
              </w:rPr>
            </w:pPr>
          </w:p>
          <w:p w14:paraId="5CDC1545" w14:textId="77777777" w:rsidR="00EA7FB4" w:rsidRDefault="00EA7FB4" w:rsidP="00EA7FB4">
            <w:pPr>
              <w:jc w:val="left"/>
              <w:rPr>
                <w:rFonts w:eastAsia="Calibri" w:cstheme="minorHAnsi"/>
              </w:rPr>
            </w:pPr>
          </w:p>
          <w:p w14:paraId="70BD59C2" w14:textId="77777777" w:rsidR="00EA7FB4" w:rsidRDefault="00EA7FB4" w:rsidP="00EA7FB4">
            <w:pPr>
              <w:jc w:val="left"/>
              <w:rPr>
                <w:rFonts w:eastAsia="Calibri" w:cstheme="minorHAnsi"/>
              </w:rPr>
            </w:pPr>
          </w:p>
          <w:p w14:paraId="7A2A3961" w14:textId="77777777" w:rsidR="00EA7FB4" w:rsidRDefault="00EA7FB4" w:rsidP="00EA7FB4">
            <w:pPr>
              <w:jc w:val="left"/>
              <w:rPr>
                <w:rFonts w:eastAsia="Calibri" w:cstheme="minorHAnsi"/>
              </w:rPr>
            </w:pPr>
          </w:p>
          <w:tbl>
            <w:tblPr>
              <w:tblStyle w:val="Tabelamrea"/>
              <w:tblW w:w="10936" w:type="dxa"/>
              <w:tblInd w:w="720" w:type="dxa"/>
              <w:tblLook w:val="04A0" w:firstRow="1" w:lastRow="0" w:firstColumn="1" w:lastColumn="0" w:noHBand="0" w:noVBand="1"/>
            </w:tblPr>
            <w:tblGrid>
              <w:gridCol w:w="7250"/>
              <w:gridCol w:w="3686"/>
            </w:tblGrid>
            <w:tr w:rsidR="00EA7FB4" w:rsidRPr="00257306" w14:paraId="3D12AA06" w14:textId="77777777" w:rsidTr="00EA7FB4">
              <w:trPr>
                <w:trHeight w:val="1093"/>
              </w:trPr>
              <w:tc>
                <w:tcPr>
                  <w:tcW w:w="7250" w:type="dxa"/>
                  <w:shd w:val="clear" w:color="auto" w:fill="DEEAF6" w:themeFill="accent1" w:themeFillTint="33"/>
                </w:tcPr>
                <w:p w14:paraId="61C3F004" w14:textId="77777777" w:rsidR="00EA7FB4" w:rsidRPr="00004E19" w:rsidRDefault="00EA7FB4" w:rsidP="00EA7FB4">
                  <w:pPr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  <w:p w14:paraId="34DBBDF8" w14:textId="77777777" w:rsidR="00EA7FB4" w:rsidRPr="00004E19" w:rsidRDefault="00EA7FB4" w:rsidP="00EA7FB4">
                  <w:pPr>
                    <w:pStyle w:val="Odstavekseznama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004E19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IME  IN PRIIMEK</w:t>
                  </w:r>
                </w:p>
                <w:p w14:paraId="6D1397E0" w14:textId="77777777" w:rsidR="00EA7FB4" w:rsidRPr="00004E19" w:rsidRDefault="00EA7FB4" w:rsidP="00EA7FB4">
                  <w:pPr>
                    <w:pStyle w:val="Odstavekseznama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004E19">
                    <w:rPr>
                      <w:rFonts w:eastAsia="Times New Roman" w:cstheme="minorHAnsi"/>
                      <w:sz w:val="16"/>
                      <w:szCs w:val="16"/>
                    </w:rPr>
                    <w:t>(osebe pri gospodarskem subjektu, ki so članice upravnega, vodstvenega ali nadzornega organa ali ki imajo pooblastila za njegovo zastopanje ali odločanje ali nadzor v njem)</w:t>
                  </w:r>
                </w:p>
              </w:tc>
              <w:tc>
                <w:tcPr>
                  <w:tcW w:w="3686" w:type="dxa"/>
                  <w:shd w:val="clear" w:color="auto" w:fill="DEEAF6" w:themeFill="accent1" w:themeFillTint="33"/>
                </w:tcPr>
                <w:p w14:paraId="23B662D7" w14:textId="77777777" w:rsidR="00EA7FB4" w:rsidRPr="00004E19" w:rsidRDefault="00EA7FB4" w:rsidP="00EA7FB4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  <w:p w14:paraId="26FA8C54" w14:textId="77777777" w:rsidR="00EA7FB4" w:rsidRPr="00004E19" w:rsidRDefault="00EA7FB4" w:rsidP="00EA7FB4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004E19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</w:t>
                  </w:r>
                </w:p>
                <w:p w14:paraId="74E62B29" w14:textId="77777777" w:rsidR="00EA7FB4" w:rsidRPr="00004E19" w:rsidRDefault="00EA7FB4" w:rsidP="00EA7FB4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004E19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            EMŠO</w:t>
                  </w:r>
                </w:p>
              </w:tc>
            </w:tr>
            <w:tr w:rsidR="00EA7FB4" w:rsidRPr="00257306" w14:paraId="6FE2FB6A" w14:textId="77777777" w:rsidTr="00EA7FB4">
              <w:tc>
                <w:tcPr>
                  <w:tcW w:w="7250" w:type="dxa"/>
                </w:tcPr>
                <w:p w14:paraId="101171D6" w14:textId="77777777" w:rsidR="00EA7FB4" w:rsidRPr="00004E19" w:rsidRDefault="00EA7FB4" w:rsidP="00EA7FB4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004E19">
                    <w:rPr>
                      <w:rStyle w:val="Sprotnaopomba-sklic"/>
                      <w:rFonts w:eastAsia="Times New Roman" w:cstheme="minorHAnsi"/>
                      <w:sz w:val="20"/>
                      <w:szCs w:val="20"/>
                    </w:rPr>
                    <w:footnoteReference w:id="1"/>
                  </w:r>
                  <w:r w:rsidRPr="00004E19">
                    <w:rPr>
                      <w:rFonts w:eastAsia="Times New Roman" w:cstheme="minorHAnsi"/>
                      <w:sz w:val="20"/>
                      <w:szCs w:val="20"/>
                    </w:rPr>
                    <w:t xml:space="preserve">1.          </w:t>
                  </w:r>
                  <w:r w:rsidRPr="00004E19">
                    <w:rPr>
                      <w:rFonts w:cstheme="minorHAnsi"/>
                      <w:sz w:val="20"/>
                    </w:rPr>
                    <w:t xml:space="preserve"> </w:t>
                  </w:r>
                </w:p>
              </w:tc>
              <w:tc>
                <w:tcPr>
                  <w:tcW w:w="3686" w:type="dxa"/>
                </w:tcPr>
                <w:p w14:paraId="0848E76D" w14:textId="77777777" w:rsidR="00EA7FB4" w:rsidRPr="00004E19" w:rsidRDefault="00EA7FB4" w:rsidP="00EA7FB4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 w:rsidRPr="00004E19">
                    <w:rPr>
                      <w:rFonts w:cstheme="minorHAnsi"/>
                      <w:sz w:val="20"/>
                    </w:rPr>
                    <w:t xml:space="preserve">                        </w:t>
                  </w:r>
                </w:p>
              </w:tc>
            </w:tr>
            <w:tr w:rsidR="00EA7FB4" w:rsidRPr="00257306" w14:paraId="272A8BEB" w14:textId="77777777" w:rsidTr="00EA7FB4">
              <w:tc>
                <w:tcPr>
                  <w:tcW w:w="7250" w:type="dxa"/>
                </w:tcPr>
                <w:p w14:paraId="71D401E6" w14:textId="77777777" w:rsidR="00EA7FB4" w:rsidRPr="00004E19" w:rsidRDefault="00EA7FB4" w:rsidP="00EA7FB4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004E19">
                    <w:rPr>
                      <w:rFonts w:eastAsia="Times New Roman" w:cstheme="minorHAnsi"/>
                      <w:sz w:val="20"/>
                      <w:szCs w:val="20"/>
                    </w:rPr>
                    <w:t xml:space="preserve"> 2             </w:t>
                  </w:r>
                </w:p>
              </w:tc>
              <w:tc>
                <w:tcPr>
                  <w:tcW w:w="3686" w:type="dxa"/>
                </w:tcPr>
                <w:p w14:paraId="6D59C013" w14:textId="77777777" w:rsidR="00EA7FB4" w:rsidRPr="00004E19" w:rsidRDefault="00EA7FB4" w:rsidP="00EA7FB4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 w:rsidRPr="00004E19"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EA7FB4" w:rsidRPr="00257306" w14:paraId="00AF9756" w14:textId="77777777" w:rsidTr="00EA7FB4">
              <w:tc>
                <w:tcPr>
                  <w:tcW w:w="7250" w:type="dxa"/>
                </w:tcPr>
                <w:p w14:paraId="26468952" w14:textId="77777777" w:rsidR="00EA7FB4" w:rsidRPr="00004E19" w:rsidRDefault="00EA7FB4" w:rsidP="00EA7FB4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004E19">
                    <w:rPr>
                      <w:rFonts w:eastAsia="Times New Roman" w:cstheme="minorHAnsi"/>
                      <w:sz w:val="20"/>
                      <w:szCs w:val="20"/>
                    </w:rPr>
                    <w:t xml:space="preserve"> 3.            </w:t>
                  </w:r>
                </w:p>
              </w:tc>
              <w:tc>
                <w:tcPr>
                  <w:tcW w:w="3686" w:type="dxa"/>
                </w:tcPr>
                <w:p w14:paraId="7B0EC52F" w14:textId="77777777" w:rsidR="00EA7FB4" w:rsidRPr="00004E19" w:rsidRDefault="00EA7FB4" w:rsidP="00EA7FB4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 w:rsidRPr="00004E19"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EA7FB4" w:rsidRPr="00257306" w14:paraId="42D18909" w14:textId="77777777" w:rsidTr="00EA7FB4">
              <w:tc>
                <w:tcPr>
                  <w:tcW w:w="7250" w:type="dxa"/>
                </w:tcPr>
                <w:p w14:paraId="6B4D6A13" w14:textId="77777777" w:rsidR="00EA7FB4" w:rsidRPr="00004E19" w:rsidRDefault="00EA7FB4" w:rsidP="00EA7FB4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004E19">
                    <w:rPr>
                      <w:rFonts w:eastAsia="Times New Roman" w:cstheme="minorHAnsi"/>
                      <w:sz w:val="20"/>
                      <w:szCs w:val="20"/>
                    </w:rPr>
                    <w:t xml:space="preserve"> 4.            </w:t>
                  </w:r>
                </w:p>
              </w:tc>
              <w:tc>
                <w:tcPr>
                  <w:tcW w:w="3686" w:type="dxa"/>
                </w:tcPr>
                <w:p w14:paraId="13EB3EB6" w14:textId="77777777" w:rsidR="00EA7FB4" w:rsidRPr="00004E19" w:rsidRDefault="00EA7FB4" w:rsidP="00EA7FB4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 w:rsidRPr="00004E19"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EA7FB4" w:rsidRPr="00257306" w14:paraId="39CAF331" w14:textId="77777777" w:rsidTr="00EA7FB4">
              <w:trPr>
                <w:trHeight w:val="259"/>
              </w:trPr>
              <w:tc>
                <w:tcPr>
                  <w:tcW w:w="7250" w:type="dxa"/>
                </w:tcPr>
                <w:p w14:paraId="7B82EB98" w14:textId="77777777" w:rsidR="00EA7FB4" w:rsidRPr="00004E19" w:rsidRDefault="00EA7FB4" w:rsidP="00EA7FB4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004E19">
                    <w:rPr>
                      <w:rFonts w:eastAsia="Times New Roman" w:cstheme="minorHAnsi"/>
                      <w:sz w:val="20"/>
                      <w:szCs w:val="20"/>
                    </w:rPr>
                    <w:t xml:space="preserve"> 5.            </w:t>
                  </w:r>
                </w:p>
              </w:tc>
              <w:tc>
                <w:tcPr>
                  <w:tcW w:w="3686" w:type="dxa"/>
                </w:tcPr>
                <w:p w14:paraId="68951170" w14:textId="77777777" w:rsidR="00EA7FB4" w:rsidRPr="00004E19" w:rsidRDefault="00EA7FB4" w:rsidP="00EA7FB4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 w:rsidRPr="00004E19"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</w:tbl>
          <w:p w14:paraId="2F18B426" w14:textId="77777777" w:rsidR="00EA7FB4" w:rsidRDefault="00EA7FB4" w:rsidP="00EA7FB4">
            <w:pPr>
              <w:jc w:val="left"/>
              <w:rPr>
                <w:rFonts w:eastAsia="Calibri" w:cstheme="minorHAnsi"/>
              </w:rPr>
            </w:pPr>
          </w:p>
          <w:p w14:paraId="13380474" w14:textId="77777777" w:rsidR="00EA7FB4" w:rsidRDefault="00EA7FB4" w:rsidP="00EA7FB4">
            <w:pPr>
              <w:spacing w:line="260" w:lineRule="atLeast"/>
              <w:rPr>
                <w:rFonts w:cstheme="minorHAnsi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0FA02B" w14:textId="7BFF5FE7" w:rsidR="00EA7FB4" w:rsidRDefault="00653359" w:rsidP="00EA7FB4">
            <w:pPr>
              <w:jc w:val="left"/>
              <w:rPr>
                <w:rFonts w:eastAsia="Calibri" w:cstheme="minorHAnsi"/>
                <w:b/>
                <w:bCs/>
              </w:rPr>
            </w:pPr>
            <w:sdt>
              <w:sdtPr>
                <w:rPr>
                  <w:rFonts w:eastAsia="Calibri" w:cstheme="minorHAnsi"/>
                  <w:b/>
                  <w:bCs/>
                </w:rPr>
                <w:id w:val="1859773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7FB4">
                  <w:rPr>
                    <w:rFonts w:ascii="MS Gothic" w:eastAsia="MS Gothic" w:hAnsi="MS Gothic" w:cstheme="minorHAnsi" w:hint="eastAsia"/>
                    <w:b/>
                    <w:bCs/>
                  </w:rPr>
                  <w:t>☐</w:t>
                </w:r>
              </w:sdtContent>
            </w:sdt>
            <w:r w:rsidR="00EA7FB4" w:rsidRPr="00587827">
              <w:rPr>
                <w:rFonts w:eastAsia="Calibri" w:cstheme="minorHAnsi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807D24" w14:textId="0F0F15E2" w:rsidR="00EA7FB4" w:rsidRDefault="00653359" w:rsidP="00EA7FB4">
            <w:pPr>
              <w:jc w:val="left"/>
              <w:rPr>
                <w:rFonts w:eastAsia="Calibri" w:cstheme="minorHAnsi"/>
                <w:b/>
                <w:bCs/>
              </w:rPr>
            </w:pPr>
            <w:sdt>
              <w:sdtPr>
                <w:rPr>
                  <w:rFonts w:eastAsia="Calibri" w:cstheme="minorHAnsi"/>
                  <w:b/>
                  <w:bCs/>
                </w:rPr>
                <w:id w:val="-411930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7FB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A7FB4" w:rsidRPr="00587827">
              <w:rPr>
                <w:rFonts w:eastAsia="Calibri" w:cstheme="minorHAnsi"/>
              </w:rPr>
              <w:t xml:space="preserve"> NE</w:t>
            </w:r>
          </w:p>
        </w:tc>
      </w:tr>
      <w:bookmarkEnd w:id="0"/>
    </w:tbl>
    <w:p w14:paraId="4527851C" w14:textId="77777777" w:rsidR="00A956D4" w:rsidRDefault="00A956D4" w:rsidP="00A956D4">
      <w:pPr>
        <w:spacing w:after="0" w:line="259" w:lineRule="auto"/>
        <w:rPr>
          <w:rFonts w:eastAsia="Times New Roman"/>
          <w:sz w:val="20"/>
          <w:szCs w:val="20"/>
        </w:rPr>
      </w:pPr>
    </w:p>
    <w:p w14:paraId="60B90A93" w14:textId="77777777" w:rsidR="00401137" w:rsidRDefault="00401137" w:rsidP="00A956D4">
      <w:pPr>
        <w:spacing w:after="0" w:line="259" w:lineRule="auto"/>
        <w:rPr>
          <w:rFonts w:eastAsia="Times New Roman"/>
          <w:sz w:val="20"/>
          <w:szCs w:val="20"/>
        </w:rPr>
      </w:pPr>
    </w:p>
    <w:p w14:paraId="08C06AE3" w14:textId="77777777" w:rsidR="00401137" w:rsidRDefault="00401137" w:rsidP="00A956D4">
      <w:pPr>
        <w:spacing w:after="0" w:line="259" w:lineRule="auto"/>
        <w:rPr>
          <w:rFonts w:eastAsia="Times New Roman"/>
          <w:sz w:val="20"/>
          <w:szCs w:val="20"/>
        </w:rPr>
      </w:pPr>
    </w:p>
    <w:p w14:paraId="1F9E9DBB" w14:textId="52814B03" w:rsidR="009F6991" w:rsidRPr="009F6991" w:rsidRDefault="009F6991" w:rsidP="00D76C50">
      <w:pPr>
        <w:spacing w:after="0" w:line="259" w:lineRule="auto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Izjavljamo, d</w:t>
      </w:r>
      <w:r w:rsidRPr="009F6991">
        <w:rPr>
          <w:rFonts w:eastAsia="Times New Roman"/>
          <w:sz w:val="20"/>
          <w:szCs w:val="20"/>
        </w:rPr>
        <w:t xml:space="preserve">a smo v celoti preučili dokumentacijo v zvezi z oddajo javnega naročila </w:t>
      </w:r>
      <w:r w:rsidR="00320728">
        <w:rPr>
          <w:rFonts w:eastAsia="Times New Roman"/>
          <w:sz w:val="20"/>
          <w:szCs w:val="20"/>
        </w:rPr>
        <w:t>ter</w:t>
      </w:r>
      <w:r w:rsidRPr="009F6991">
        <w:rPr>
          <w:rFonts w:eastAsia="Times New Roman"/>
          <w:sz w:val="20"/>
          <w:szCs w:val="20"/>
        </w:rPr>
        <w:t xml:space="preserve"> se v celoti strinjamo z vsebino </w:t>
      </w:r>
      <w:r w:rsidR="00320728">
        <w:rPr>
          <w:rFonts w:eastAsia="Times New Roman"/>
          <w:sz w:val="20"/>
          <w:szCs w:val="20"/>
        </w:rPr>
        <w:t>in</w:t>
      </w:r>
      <w:r w:rsidRPr="009F6991">
        <w:rPr>
          <w:rFonts w:eastAsia="Times New Roman"/>
          <w:sz w:val="20"/>
          <w:szCs w:val="20"/>
        </w:rPr>
        <w:t xml:space="preserve"> vsemi določili in pogoji dokumentacije v zvezi z oddajo javnega naročila. </w:t>
      </w:r>
    </w:p>
    <w:p w14:paraId="14712C16" w14:textId="354610DF" w:rsidR="009F6991" w:rsidRDefault="009F6991" w:rsidP="00D76C50">
      <w:pPr>
        <w:spacing w:before="120" w:after="0"/>
        <w:rPr>
          <w:rFonts w:eastAsia="Times New Roman" w:cstheme="minorHAnsi"/>
          <w:sz w:val="20"/>
          <w:szCs w:val="20"/>
        </w:rPr>
      </w:pPr>
      <w:r w:rsidRPr="00B342BC">
        <w:rPr>
          <w:rFonts w:eastAsia="Times New Roman" w:cstheme="minorHAnsi"/>
          <w:sz w:val="20"/>
          <w:szCs w:val="20"/>
        </w:rPr>
        <w:t xml:space="preserve">Izjavljamo, da bomo na zahtevo naročnika in brez odlašanja predložili dokazila, ki podpirajo in potrjujejo zgornje </w:t>
      </w:r>
      <w:r w:rsidR="00320728">
        <w:rPr>
          <w:rFonts w:eastAsia="Times New Roman" w:cstheme="minorHAnsi"/>
          <w:sz w:val="20"/>
          <w:szCs w:val="20"/>
        </w:rPr>
        <w:t>točke</w:t>
      </w:r>
      <w:r w:rsidRPr="00B342BC">
        <w:rPr>
          <w:rFonts w:eastAsia="Times New Roman" w:cstheme="minorHAnsi"/>
          <w:sz w:val="20"/>
          <w:szCs w:val="20"/>
        </w:rPr>
        <w:t>.</w:t>
      </w:r>
    </w:p>
    <w:p w14:paraId="4130B8F6" w14:textId="31DC2C21" w:rsidR="009F6991" w:rsidRPr="00B342BC" w:rsidRDefault="005E6433" w:rsidP="00D76C50">
      <w:pPr>
        <w:spacing w:before="120" w:after="0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Izjavljamo, da dajemo u</w:t>
      </w:r>
      <w:r w:rsidR="009F6991" w:rsidRPr="00912551">
        <w:rPr>
          <w:rFonts w:eastAsia="Times New Roman" w:cstheme="minorHAnsi"/>
          <w:sz w:val="20"/>
          <w:szCs w:val="20"/>
        </w:rPr>
        <w:t xml:space="preserve">radno soglasje, da naročnik pridobi dostop do dokazil, </w:t>
      </w:r>
      <w:r w:rsidR="000A2C51">
        <w:rPr>
          <w:rFonts w:eastAsia="Times New Roman" w:cstheme="minorHAnsi"/>
          <w:sz w:val="20"/>
          <w:szCs w:val="20"/>
        </w:rPr>
        <w:t xml:space="preserve">ki so </w:t>
      </w:r>
      <w:r w:rsidR="009F6991" w:rsidRPr="00912551">
        <w:rPr>
          <w:rFonts w:eastAsia="Times New Roman" w:cstheme="minorHAnsi"/>
          <w:sz w:val="20"/>
          <w:szCs w:val="20"/>
        </w:rPr>
        <w:t>potrebn</w:t>
      </w:r>
      <w:r w:rsidR="000A2C51">
        <w:rPr>
          <w:rFonts w:eastAsia="Times New Roman" w:cstheme="minorHAnsi"/>
          <w:sz w:val="20"/>
          <w:szCs w:val="20"/>
        </w:rPr>
        <w:t>a</w:t>
      </w:r>
      <w:r w:rsidR="009F6991" w:rsidRPr="00912551">
        <w:rPr>
          <w:rFonts w:eastAsia="Times New Roman" w:cstheme="minorHAnsi"/>
          <w:sz w:val="20"/>
          <w:szCs w:val="20"/>
        </w:rPr>
        <w:t xml:space="preserve"> za izkazovanje izpolnjevanja pogojev iz te </w:t>
      </w:r>
      <w:r w:rsidR="000A2C51">
        <w:rPr>
          <w:rFonts w:eastAsia="Times New Roman" w:cstheme="minorHAnsi"/>
          <w:sz w:val="20"/>
          <w:szCs w:val="20"/>
        </w:rPr>
        <w:t>i</w:t>
      </w:r>
      <w:r w:rsidR="009F6991" w:rsidRPr="00912551">
        <w:rPr>
          <w:rFonts w:eastAsia="Times New Roman" w:cstheme="minorHAnsi"/>
          <w:sz w:val="20"/>
          <w:szCs w:val="20"/>
        </w:rPr>
        <w:t>zjave za namen postopka oddaje predmetnega javnega naročila.</w:t>
      </w:r>
    </w:p>
    <w:p w14:paraId="5A17687E" w14:textId="095D1A1F" w:rsidR="00DE5A4C" w:rsidRPr="00DE5A4C" w:rsidRDefault="00800994" w:rsidP="00D76C50">
      <w:pPr>
        <w:spacing w:before="120" w:after="0"/>
        <w:rPr>
          <w:rFonts w:cs="Tahoma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Izjavljamo, da </w:t>
      </w:r>
      <w:r>
        <w:rPr>
          <w:rFonts w:cs="Tahoma"/>
          <w:sz w:val="20"/>
          <w:szCs w:val="20"/>
        </w:rPr>
        <w:t xml:space="preserve">bomo v primeru izbire zvajali javno naročilo pravočasno, </w:t>
      </w:r>
      <w:r w:rsidRPr="00753FBC">
        <w:rPr>
          <w:rFonts w:cs="Tahoma"/>
          <w:sz w:val="20"/>
          <w:szCs w:val="20"/>
        </w:rPr>
        <w:t>strokovno</w:t>
      </w:r>
      <w:r>
        <w:rPr>
          <w:rFonts w:cs="Tahoma"/>
          <w:sz w:val="20"/>
          <w:szCs w:val="20"/>
        </w:rPr>
        <w:t xml:space="preserve"> in</w:t>
      </w:r>
      <w:r w:rsidRPr="00753FBC">
        <w:rPr>
          <w:rFonts w:cs="Tahoma"/>
          <w:sz w:val="20"/>
          <w:szCs w:val="20"/>
        </w:rPr>
        <w:t xml:space="preserve"> kvalitetno</w:t>
      </w:r>
      <w:r>
        <w:rPr>
          <w:rFonts w:cs="Tahoma"/>
          <w:sz w:val="20"/>
          <w:szCs w:val="20"/>
        </w:rPr>
        <w:t xml:space="preserve"> </w:t>
      </w:r>
      <w:r w:rsidRPr="00753FBC">
        <w:rPr>
          <w:rFonts w:cs="Tahoma"/>
          <w:sz w:val="20"/>
          <w:szCs w:val="20"/>
        </w:rPr>
        <w:t>po pravilih stroke, v skladu z veljavnimi predpisi, priporočili in normativi</w:t>
      </w:r>
      <w:r>
        <w:rPr>
          <w:rFonts w:cs="Tahoma"/>
          <w:sz w:val="20"/>
          <w:szCs w:val="20"/>
        </w:rPr>
        <w:t>.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3120"/>
      </w:tblGrid>
      <w:tr w:rsidR="00A9198D" w:rsidRPr="007B6A52" w14:paraId="239663AB" w14:textId="77777777" w:rsidTr="000D3861">
        <w:trPr>
          <w:jc w:val="center"/>
        </w:trPr>
        <w:tc>
          <w:tcPr>
            <w:tcW w:w="2976" w:type="dxa"/>
          </w:tcPr>
          <w:p w14:paraId="25AB5AFC" w14:textId="77777777" w:rsidR="00A9198D" w:rsidRPr="007B6A52" w:rsidRDefault="00A9198D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39CE4D4A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3120" w:type="dxa"/>
          </w:tcPr>
          <w:p w14:paraId="3A77DE42" w14:textId="2A88DEDA" w:rsidR="00A9198D" w:rsidRPr="007B6A52" w:rsidRDefault="00A62106" w:rsidP="00F779AE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Ime in priimek ter p</w:t>
            </w:r>
            <w:r w:rsidR="00A9198D" w:rsidRPr="007B6A52">
              <w:rPr>
                <w:rFonts w:cstheme="minorHAnsi"/>
                <w:sz w:val="20"/>
                <w:szCs w:val="20"/>
              </w:rPr>
              <w:t>odpis odgovorne osebe</w:t>
            </w:r>
            <w:r w:rsidR="00287618">
              <w:rPr>
                <w:rFonts w:cstheme="minorHAnsi"/>
                <w:sz w:val="20"/>
                <w:szCs w:val="20"/>
              </w:rPr>
              <w:t xml:space="preserve"> pri </w:t>
            </w:r>
            <w:r w:rsidR="00F174EA">
              <w:rPr>
                <w:rFonts w:cstheme="minorHAnsi"/>
                <w:sz w:val="20"/>
                <w:szCs w:val="20"/>
              </w:rPr>
              <w:t>podizvajalcu</w:t>
            </w:r>
            <w:r w:rsidR="00A9198D" w:rsidRPr="007B6A52">
              <w:rPr>
                <w:rFonts w:cstheme="minorHAnsi"/>
                <w:sz w:val="20"/>
                <w:szCs w:val="20"/>
              </w:rPr>
              <w:t>:</w:t>
            </w:r>
          </w:p>
        </w:tc>
      </w:tr>
      <w:permStart w:id="1361839295" w:edGrp="everyone"/>
      <w:tr w:rsidR="00A9198D" w:rsidRPr="007B6A52" w14:paraId="1DA334BE" w14:textId="77777777" w:rsidTr="000D3861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4C8F6F31" w:rsidR="00A9198D" w:rsidRPr="007B6A52" w:rsidRDefault="007616BB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61839295"/>
          </w:p>
        </w:tc>
        <w:tc>
          <w:tcPr>
            <w:tcW w:w="2976" w:type="dxa"/>
          </w:tcPr>
          <w:p w14:paraId="7FFC6530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permStart w:id="451696235" w:edGrp="everyone"/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44540D" w14:textId="77777777" w:rsidR="00A9198D" w:rsidRDefault="00A62106" w:rsidP="00A62106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  <w:permEnd w:id="451696235"/>
          <w:p w14:paraId="10C2D648" w14:textId="7860471C" w:rsidR="00F779AE" w:rsidRPr="007B6A52" w:rsidRDefault="00F779AE" w:rsidP="00A62106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rPr>
                <w:rFonts w:cstheme="minorHAnsi"/>
                <w:sz w:val="20"/>
                <w:szCs w:val="20"/>
              </w:rPr>
            </w:pPr>
          </w:p>
        </w:tc>
      </w:tr>
    </w:tbl>
    <w:p w14:paraId="622ED333" w14:textId="24D00DC6" w:rsidR="00812B09" w:rsidRPr="00D7799E" w:rsidRDefault="00812B09" w:rsidP="002E0A4B">
      <w:pPr>
        <w:spacing w:before="240" w:after="0" w:line="260" w:lineRule="atLeast"/>
        <w:rPr>
          <w:rFonts w:eastAsia="Times New Roman" w:cstheme="minorHAnsi"/>
          <w:sz w:val="18"/>
          <w:szCs w:val="18"/>
        </w:rPr>
      </w:pPr>
      <w:bookmarkStart w:id="1" w:name="_Hlk14953932"/>
      <w:r w:rsidRPr="00D7799E">
        <w:rPr>
          <w:rFonts w:eastAsia="Times New Roman" w:cstheme="minorHAnsi"/>
          <w:sz w:val="18"/>
          <w:szCs w:val="18"/>
        </w:rPr>
        <w:t xml:space="preserve">Navodilo: </w:t>
      </w:r>
    </w:p>
    <w:p w14:paraId="7E90A0A5" w14:textId="1B95A23D" w:rsidR="00DC4212" w:rsidRPr="006E2540" w:rsidRDefault="00F174EA" w:rsidP="004C0D10">
      <w:pPr>
        <w:pStyle w:val="Odstavekseznama"/>
        <w:numPr>
          <w:ilvl w:val="0"/>
          <w:numId w:val="21"/>
        </w:numPr>
        <w:spacing w:after="0"/>
        <w:rPr>
          <w:rFonts w:cstheme="minorHAnsi"/>
          <w:color w:val="000000" w:themeColor="text1"/>
          <w:sz w:val="18"/>
          <w:szCs w:val="18"/>
        </w:rPr>
      </w:pPr>
      <w:r w:rsidRPr="006E2540">
        <w:rPr>
          <w:rFonts w:cstheme="minorHAnsi"/>
          <w:color w:val="000000" w:themeColor="text1"/>
          <w:sz w:val="18"/>
          <w:szCs w:val="18"/>
        </w:rPr>
        <w:t>Podizvajalci</w:t>
      </w:r>
      <w:r w:rsidR="00812B09" w:rsidRPr="006E2540">
        <w:rPr>
          <w:rFonts w:cstheme="minorHAnsi"/>
          <w:color w:val="000000" w:themeColor="text1"/>
          <w:sz w:val="18"/>
          <w:szCs w:val="18"/>
        </w:rPr>
        <w:t xml:space="preserve"> izpolni</w:t>
      </w:r>
      <w:r w:rsidR="0063493F" w:rsidRPr="006E2540">
        <w:rPr>
          <w:rFonts w:cstheme="minorHAnsi"/>
          <w:color w:val="000000" w:themeColor="text1"/>
          <w:sz w:val="18"/>
          <w:szCs w:val="18"/>
        </w:rPr>
        <w:t>jo</w:t>
      </w:r>
      <w:r w:rsidR="00812B09" w:rsidRPr="006E2540">
        <w:rPr>
          <w:rFonts w:cstheme="minorHAnsi"/>
          <w:color w:val="000000" w:themeColor="text1"/>
          <w:sz w:val="18"/>
          <w:szCs w:val="18"/>
        </w:rPr>
        <w:t xml:space="preserve"> vsa polja v obrazc</w:t>
      </w:r>
      <w:r w:rsidR="00456D1B" w:rsidRPr="006E2540">
        <w:rPr>
          <w:rFonts w:cstheme="minorHAnsi"/>
          <w:color w:val="000000" w:themeColor="text1"/>
          <w:sz w:val="18"/>
          <w:szCs w:val="18"/>
        </w:rPr>
        <w:t>u</w:t>
      </w:r>
      <w:r w:rsidR="005B07AA">
        <w:rPr>
          <w:rFonts w:cstheme="minorHAnsi"/>
          <w:color w:val="000000" w:themeColor="text1"/>
          <w:sz w:val="18"/>
          <w:szCs w:val="18"/>
        </w:rPr>
        <w:t>.</w:t>
      </w:r>
    </w:p>
    <w:p w14:paraId="1F560C3B" w14:textId="2EFAAD0D" w:rsidR="00D5503E" w:rsidRPr="00653359" w:rsidRDefault="0063493F" w:rsidP="00653359">
      <w:pPr>
        <w:pStyle w:val="Odstavekseznama"/>
        <w:numPr>
          <w:ilvl w:val="0"/>
          <w:numId w:val="21"/>
        </w:numPr>
        <w:tabs>
          <w:tab w:val="left" w:pos="720"/>
          <w:tab w:val="center" w:pos="4536"/>
          <w:tab w:val="right" w:pos="9072"/>
        </w:tabs>
        <w:spacing w:after="0" w:line="259" w:lineRule="auto"/>
        <w:rPr>
          <w:color w:val="000000" w:themeColor="text1"/>
        </w:rPr>
      </w:pPr>
      <w:r w:rsidRPr="006E2540">
        <w:rPr>
          <w:rFonts w:cstheme="minorHAnsi"/>
          <w:color w:val="000000" w:themeColor="text1"/>
          <w:sz w:val="18"/>
          <w:szCs w:val="18"/>
        </w:rPr>
        <w:t>Ponudnik oz. vodilni partner v skupni ponudbi</w:t>
      </w:r>
      <w:r w:rsidR="00812B09" w:rsidRPr="006E2540">
        <w:rPr>
          <w:rFonts w:cstheme="minorHAnsi"/>
          <w:color w:val="000000" w:themeColor="text1"/>
          <w:sz w:val="18"/>
          <w:szCs w:val="18"/>
        </w:rPr>
        <w:t xml:space="preserve"> obraz</w:t>
      </w:r>
      <w:r w:rsidR="003D4B5E" w:rsidRPr="006E2540">
        <w:rPr>
          <w:rFonts w:cstheme="minorHAnsi"/>
          <w:color w:val="000000" w:themeColor="text1"/>
          <w:sz w:val="18"/>
          <w:szCs w:val="18"/>
        </w:rPr>
        <w:t>ce</w:t>
      </w:r>
      <w:r w:rsidR="00812B09" w:rsidRPr="006E2540">
        <w:rPr>
          <w:rFonts w:ascii="Calibri" w:hAnsi="Calibri" w:cs="Tahoma"/>
          <w:color w:val="000000" w:themeColor="text1"/>
          <w:sz w:val="18"/>
          <w:szCs w:val="18"/>
          <w:lang w:eastAsia="x-none"/>
        </w:rPr>
        <w:t xml:space="preserve"> »Izjava </w:t>
      </w:r>
      <w:r w:rsidR="00D42FD0" w:rsidRPr="006E2540">
        <w:rPr>
          <w:rFonts w:ascii="Calibri" w:hAnsi="Calibri" w:cs="Tahoma"/>
          <w:color w:val="000000" w:themeColor="text1"/>
          <w:sz w:val="18"/>
          <w:szCs w:val="18"/>
          <w:lang w:eastAsia="x-none"/>
        </w:rPr>
        <w:t>podizvajalca o izpolnjevanju pogojev</w:t>
      </w:r>
      <w:r w:rsidR="00812B09" w:rsidRPr="006E2540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« </w:t>
      </w:r>
      <w:bookmarkEnd w:id="1"/>
      <w:r w:rsidR="00812B09" w:rsidRPr="006E2540">
        <w:rPr>
          <w:rFonts w:cstheme="minorHAnsi"/>
          <w:color w:val="000000" w:themeColor="text1"/>
          <w:sz w:val="18"/>
          <w:szCs w:val="18"/>
          <w:lang w:eastAsia="x-none"/>
        </w:rPr>
        <w:t xml:space="preserve">ob oddaji ponudbe naložiti v sistem e-JN </w:t>
      </w:r>
      <w:r w:rsidR="00812B09" w:rsidRPr="006E2540">
        <w:rPr>
          <w:rFonts w:cstheme="minorHAnsi"/>
          <w:color w:val="000000" w:themeColor="text1"/>
          <w:sz w:val="18"/>
          <w:szCs w:val="18"/>
        </w:rPr>
        <w:t>v razdelek »Ostale priloge.</w:t>
      </w:r>
    </w:p>
    <w:sectPr w:rsidR="00D5503E" w:rsidRPr="00653359" w:rsidSect="00FC372B"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16F59" w14:textId="77777777" w:rsidR="00EE0937" w:rsidRDefault="00EE0937" w:rsidP="00233848">
      <w:r>
        <w:separator/>
      </w:r>
    </w:p>
    <w:p w14:paraId="7B098C02" w14:textId="77777777" w:rsidR="00EE0937" w:rsidRDefault="00EE0937"/>
  </w:endnote>
  <w:endnote w:type="continuationSeparator" w:id="0">
    <w:p w14:paraId="046CD586" w14:textId="77777777" w:rsidR="00EE0937" w:rsidRDefault="00EE0937" w:rsidP="00233848">
      <w:r>
        <w:continuationSeparator/>
      </w:r>
    </w:p>
    <w:p w14:paraId="5E482362" w14:textId="77777777" w:rsidR="00EE0937" w:rsidRDefault="00EE09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3DEFF" w14:textId="3B8277F4" w:rsidR="001D0F50" w:rsidRPr="00DF4CD5" w:rsidRDefault="00D5503E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2D4209">
      <w:rPr>
        <w:rFonts w:cstheme="minorHAnsi"/>
        <w:bCs/>
        <w:iCs/>
        <w:sz w:val="16"/>
        <w:szCs w:val="16"/>
      </w:rPr>
      <w:t>302/202</w:t>
    </w:r>
    <w:r>
      <w:rPr>
        <w:rFonts w:cstheme="minorHAnsi"/>
        <w:bCs/>
        <w:iCs/>
        <w:sz w:val="16"/>
        <w:szCs w:val="16"/>
      </w:rPr>
      <w:t>5</w:t>
    </w:r>
    <w:r w:rsidRPr="002D4209">
      <w:rPr>
        <w:rFonts w:cstheme="minorHAnsi"/>
        <w:bCs/>
        <w:iCs/>
        <w:sz w:val="16"/>
        <w:szCs w:val="16"/>
      </w:rPr>
      <w:t>/</w:t>
    </w:r>
    <w:r>
      <w:rPr>
        <w:rFonts w:cstheme="minorHAnsi"/>
        <w:bCs/>
        <w:iCs/>
        <w:sz w:val="16"/>
        <w:szCs w:val="16"/>
      </w:rPr>
      <w:t>5</w:t>
    </w:r>
    <w:r w:rsidRPr="002D4209">
      <w:rPr>
        <w:rFonts w:cstheme="minorHAnsi"/>
        <w:bCs/>
        <w:iCs/>
        <w:sz w:val="16"/>
        <w:szCs w:val="16"/>
      </w:rPr>
      <w:t>-</w:t>
    </w:r>
    <w:r>
      <w:rPr>
        <w:rFonts w:cstheme="minorHAnsi"/>
        <w:bCs/>
        <w:iCs/>
        <w:sz w:val="16"/>
        <w:szCs w:val="16"/>
      </w:rPr>
      <w:t>SPO</w:t>
    </w:r>
    <w:r w:rsidRPr="002D4209">
      <w:rPr>
        <w:rFonts w:cstheme="minorHAnsi"/>
        <w:bCs/>
        <w:iCs/>
        <w:sz w:val="16"/>
        <w:szCs w:val="16"/>
      </w:rPr>
      <w:t>/900</w:t>
    </w:r>
    <w:r w:rsidR="001D0F50">
      <w:rPr>
        <w:rFonts w:ascii="Calibri" w:hAnsi="Calibri" w:cs="Calibri"/>
        <w:sz w:val="16"/>
        <w:szCs w:val="16"/>
      </w:rPr>
      <w:tab/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1D0F50" w:rsidRPr="008D76A1">
      <w:rPr>
        <w:rFonts w:ascii="Calibri" w:hAnsi="Calibri" w:cs="Calibri"/>
        <w:sz w:val="16"/>
        <w:szCs w:val="16"/>
      </w:rPr>
      <w:t xml:space="preserve">stran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  <w:p w14:paraId="4919ED2F" w14:textId="77777777" w:rsidR="0047397C" w:rsidRDefault="0047397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1B8A2DBA" w:rsidR="001D0F50" w:rsidRPr="00DF4CD5" w:rsidRDefault="00D5503E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2D4209">
          <w:rPr>
            <w:rFonts w:cstheme="minorHAnsi"/>
            <w:bCs/>
            <w:iCs/>
            <w:sz w:val="16"/>
            <w:szCs w:val="16"/>
          </w:rPr>
          <w:t>302/202</w:t>
        </w:r>
        <w:r>
          <w:rPr>
            <w:rFonts w:cstheme="minorHAnsi"/>
            <w:bCs/>
            <w:iCs/>
            <w:sz w:val="16"/>
            <w:szCs w:val="16"/>
          </w:rPr>
          <w:t>5</w:t>
        </w:r>
        <w:r w:rsidRPr="002D4209">
          <w:rPr>
            <w:rFonts w:cstheme="minorHAnsi"/>
            <w:bCs/>
            <w:iCs/>
            <w:sz w:val="16"/>
            <w:szCs w:val="16"/>
          </w:rPr>
          <w:t>/</w:t>
        </w:r>
        <w:r>
          <w:rPr>
            <w:rFonts w:cstheme="minorHAnsi"/>
            <w:bCs/>
            <w:iCs/>
            <w:sz w:val="16"/>
            <w:szCs w:val="16"/>
          </w:rPr>
          <w:t>5</w:t>
        </w:r>
        <w:r w:rsidRPr="002D4209">
          <w:rPr>
            <w:rFonts w:cstheme="minorHAnsi"/>
            <w:bCs/>
            <w:iCs/>
            <w:sz w:val="16"/>
            <w:szCs w:val="16"/>
          </w:rPr>
          <w:t>-</w:t>
        </w:r>
        <w:r>
          <w:rPr>
            <w:rFonts w:cstheme="minorHAnsi"/>
            <w:bCs/>
            <w:iCs/>
            <w:sz w:val="16"/>
            <w:szCs w:val="16"/>
          </w:rPr>
          <w:t>SPO</w:t>
        </w:r>
        <w:r w:rsidRPr="002D4209">
          <w:rPr>
            <w:rFonts w:cstheme="minorHAnsi"/>
            <w:bCs/>
            <w:iCs/>
            <w:sz w:val="16"/>
            <w:szCs w:val="16"/>
          </w:rPr>
          <w:t>/900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1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5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6B915C8A" w14:textId="1332F680" w:rsidR="001D0F50" w:rsidRPr="00583457" w:rsidRDefault="001D0F50" w:rsidP="00583457">
        <w:pPr>
          <w:pStyle w:val="Naslov4"/>
          <w:pBdr>
            <w:top w:val="single" w:sz="4" w:space="1" w:color="BFBFBF" w:themeColor="background1" w:themeShade="BF"/>
          </w:pBdr>
        </w:pPr>
        <w:r w:rsidRPr="00583457">
          <w:t xml:space="preserve"> </w:t>
        </w:r>
      </w:p>
      <w:p w14:paraId="16569512" w14:textId="5BD2C4AB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  <w:p w14:paraId="747A45FE" w14:textId="77777777" w:rsidR="0047397C" w:rsidRDefault="0047397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364DC" w14:textId="77777777" w:rsidR="00EE0937" w:rsidRDefault="00EE0937" w:rsidP="00233848">
      <w:r>
        <w:separator/>
      </w:r>
    </w:p>
    <w:p w14:paraId="4F512755" w14:textId="77777777" w:rsidR="00EE0937" w:rsidRDefault="00EE0937"/>
  </w:footnote>
  <w:footnote w:type="continuationSeparator" w:id="0">
    <w:p w14:paraId="0CAFD9B0" w14:textId="77777777" w:rsidR="00EE0937" w:rsidRDefault="00EE0937" w:rsidP="00233848">
      <w:r>
        <w:continuationSeparator/>
      </w:r>
    </w:p>
    <w:p w14:paraId="513EE4D1" w14:textId="77777777" w:rsidR="00EE0937" w:rsidRDefault="00EE0937"/>
  </w:footnote>
  <w:footnote w:id="1">
    <w:p w14:paraId="39E08228" w14:textId="77777777" w:rsidR="00EA7FB4" w:rsidRPr="0098684C" w:rsidRDefault="00EA7FB4" w:rsidP="00EA7FB4">
      <w:pPr>
        <w:pStyle w:val="Sprotnaopomba-besedilo"/>
      </w:pPr>
      <w:r w:rsidRPr="0098684C">
        <w:rPr>
          <w:rStyle w:val="Sprotnaopomba-sklic"/>
          <w:sz w:val="16"/>
          <w:szCs w:val="16"/>
        </w:rPr>
        <w:footnoteRef/>
      </w:r>
      <w:r w:rsidRPr="0098684C">
        <w:rPr>
          <w:sz w:val="16"/>
          <w:szCs w:val="16"/>
        </w:rPr>
        <w:t xml:space="preserve"> Iz</w:t>
      </w:r>
      <w:r w:rsidRPr="00E60BCB">
        <w:rPr>
          <w:sz w:val="16"/>
          <w:szCs w:val="16"/>
        </w:rPr>
        <w:t>polnite  tolikokrat, kolikor je oseb pri gospodarskem subjektu, ki so člani</w:t>
      </w:r>
      <w:r>
        <w:rPr>
          <w:sz w:val="16"/>
          <w:szCs w:val="16"/>
        </w:rPr>
        <w:t>ce</w:t>
      </w:r>
      <w:r w:rsidRPr="00E60BCB">
        <w:rPr>
          <w:sz w:val="16"/>
          <w:szCs w:val="16"/>
        </w:rPr>
        <w:t xml:space="preserve"> upravnega, vodstvenega ali nadzornega organa </w:t>
      </w:r>
      <w:r w:rsidRPr="00E60BCB">
        <w:rPr>
          <w:rFonts w:eastAsia="Times New Roman" w:cstheme="minorHAnsi"/>
          <w:sz w:val="16"/>
          <w:szCs w:val="16"/>
        </w:rPr>
        <w:t>ali ki imajo pooblastila za njegovo zastopanje ali odločanje ali nadzor v njem.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2841C" w14:textId="438984F9" w:rsidR="005B07AA" w:rsidRPr="005B07AA" w:rsidRDefault="00004101" w:rsidP="00004101">
    <w:pPr>
      <w:tabs>
        <w:tab w:val="left" w:pos="540"/>
        <w:tab w:val="center" w:pos="4536"/>
        <w:tab w:val="center" w:pos="7285"/>
        <w:tab w:val="right" w:pos="9072"/>
      </w:tabs>
      <w:spacing w:after="0"/>
      <w:jc w:val="left"/>
      <w:rPr>
        <w:color w:val="FF0000"/>
      </w:rPr>
    </w:pPr>
    <w:r>
      <w:rPr>
        <w:noProof/>
        <w:color w:val="FF0000"/>
      </w:rPr>
      <w:tab/>
    </w:r>
    <w:r>
      <w:rPr>
        <w:noProof/>
        <w:color w:val="FF0000"/>
      </w:rPr>
      <w:tab/>
    </w:r>
    <w:r w:rsidR="005B07AA">
      <w:rPr>
        <w:noProof/>
        <w:color w:val="FF0000"/>
      </w:rPr>
      <w:t xml:space="preserve">                                         </w:t>
    </w:r>
    <w:r w:rsidR="005B07AA" w:rsidRPr="005B07AA">
      <w:rPr>
        <w:noProof/>
        <w:color w:val="FF0000"/>
      </w:rPr>
      <w:t xml:space="preserve">              </w:t>
    </w:r>
    <w:r w:rsidR="005B07AA" w:rsidRPr="005B07AA">
      <w:rPr>
        <w:noProof/>
      </w:rPr>
      <w:drawing>
        <wp:inline distT="0" distB="0" distL="0" distR="0" wp14:anchorId="55730268" wp14:editId="383040A0">
          <wp:extent cx="1013058" cy="572600"/>
          <wp:effectExtent l="0" t="0" r="0" b="0"/>
          <wp:docPr id="2012798669" name="Slika 2012798669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3620" cy="5898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B07AA" w:rsidRPr="005B07AA">
      <w:rPr>
        <w:noProof/>
        <w:color w:val="FF0000"/>
      </w:rPr>
      <w:t xml:space="preserve">                   </w:t>
    </w:r>
    <w:r w:rsidR="005B07AA" w:rsidRPr="005B07AA">
      <w:rPr>
        <w:noProof/>
        <w:color w:val="FF0000"/>
      </w:rPr>
      <w:drawing>
        <wp:inline distT="0" distB="0" distL="0" distR="0" wp14:anchorId="2E2C02BB" wp14:editId="69719A25">
          <wp:extent cx="2114541" cy="538547"/>
          <wp:effectExtent l="0" t="0" r="635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193188" cy="5585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066C62" w14:textId="77777777" w:rsidR="002334FC" w:rsidRDefault="002334FC" w:rsidP="00060FC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  <w:p w14:paraId="6E8E47B9" w14:textId="77777777" w:rsidR="005B07AA" w:rsidRDefault="005B07AA" w:rsidP="00060FC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  <w:p w14:paraId="7492F830" w14:textId="36234022" w:rsidR="00060FC7" w:rsidRPr="004B5655" w:rsidRDefault="00060FC7" w:rsidP="001F59D3">
    <w:pPr>
      <w:pStyle w:val="Glava"/>
      <w:pBdr>
        <w:bottom w:val="single" w:sz="6" w:space="1" w:color="auto"/>
      </w:pBdr>
      <w:tabs>
        <w:tab w:val="clear" w:pos="9072"/>
        <w:tab w:val="left" w:pos="10320"/>
      </w:tabs>
      <w:rPr>
        <w:rFonts w:cstheme="minorHAnsi"/>
        <w:sz w:val="18"/>
        <w:szCs w:val="18"/>
      </w:rPr>
    </w:pPr>
    <w:r w:rsidRPr="0030787D">
      <w:rPr>
        <w:rFonts w:cstheme="minorHAnsi"/>
        <w:sz w:val="18"/>
        <w:szCs w:val="18"/>
      </w:rPr>
      <w:t>Obrazec št.</w:t>
    </w:r>
    <w:r w:rsidR="001F59D3">
      <w:rPr>
        <w:rFonts w:cstheme="minorHAnsi"/>
        <w:sz w:val="18"/>
        <w:szCs w:val="18"/>
      </w:rPr>
      <w:t xml:space="preserve"> 8</w:t>
    </w:r>
    <w:r w:rsidRPr="0030787D">
      <w:rPr>
        <w:rFonts w:cstheme="minorHAnsi"/>
        <w:sz w:val="18"/>
        <w:szCs w:val="18"/>
      </w:rPr>
      <w:t>: »</w:t>
    </w:r>
    <w:r w:rsidR="007E6326" w:rsidRPr="0030787D">
      <w:rPr>
        <w:rFonts w:cstheme="minorHAnsi"/>
        <w:sz w:val="18"/>
        <w:szCs w:val="18"/>
      </w:rPr>
      <w:t>Izjava</w:t>
    </w:r>
    <w:r w:rsidR="007E6326">
      <w:rPr>
        <w:rFonts w:cstheme="minorHAnsi"/>
        <w:sz w:val="18"/>
        <w:szCs w:val="18"/>
      </w:rPr>
      <w:t xml:space="preserve"> </w:t>
    </w:r>
    <w:r w:rsidR="00BF706E">
      <w:rPr>
        <w:rFonts w:cstheme="minorHAnsi"/>
        <w:sz w:val="18"/>
        <w:szCs w:val="18"/>
      </w:rPr>
      <w:t>podizvajalca</w:t>
    </w:r>
    <w:r w:rsidR="00E361C0" w:rsidRPr="006E2540">
      <w:rPr>
        <w:rFonts w:cstheme="minorHAnsi"/>
        <w:color w:val="000000" w:themeColor="text1"/>
        <w:sz w:val="18"/>
        <w:szCs w:val="18"/>
      </w:rPr>
      <w:t xml:space="preserve"> </w:t>
    </w:r>
    <w:r w:rsidR="007E6326" w:rsidRPr="006E2540">
      <w:rPr>
        <w:rFonts w:cstheme="minorHAnsi"/>
        <w:color w:val="000000" w:themeColor="text1"/>
        <w:sz w:val="18"/>
        <w:szCs w:val="18"/>
      </w:rPr>
      <w:t>o iz</w:t>
    </w:r>
    <w:r w:rsidR="007E6326">
      <w:rPr>
        <w:rFonts w:cstheme="minorHAnsi"/>
        <w:sz w:val="18"/>
        <w:szCs w:val="18"/>
      </w:rPr>
      <w:t>polnjevanju pogojev</w:t>
    </w:r>
    <w:r>
      <w:rPr>
        <w:rFonts w:cstheme="minorHAnsi"/>
        <w:sz w:val="18"/>
        <w:szCs w:val="18"/>
      </w:rPr>
      <w:t>«</w:t>
    </w:r>
    <w:r w:rsidR="001F59D3">
      <w:rPr>
        <w:rFonts w:cstheme="minorHAnsi"/>
        <w:sz w:val="18"/>
        <w:szCs w:val="18"/>
      </w:rPr>
      <w:tab/>
    </w:r>
  </w:p>
  <w:p w14:paraId="185282BB" w14:textId="77777777" w:rsidR="0047397C" w:rsidRDefault="0047397C" w:rsidP="002334F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F3B01"/>
    <w:multiLevelType w:val="hybridMultilevel"/>
    <w:tmpl w:val="6B12FB9C"/>
    <w:lvl w:ilvl="0" w:tplc="4C945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72229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71A74DE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9DE18F3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25D81959"/>
    <w:multiLevelType w:val="hybridMultilevel"/>
    <w:tmpl w:val="FFFFFFFF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4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27E35D28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7124D7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A08AF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5E01BF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D454BDB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705058"/>
    <w:multiLevelType w:val="hybridMultilevel"/>
    <w:tmpl w:val="EE640FCC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C10095"/>
    <w:multiLevelType w:val="hybridMultilevel"/>
    <w:tmpl w:val="1A127B52"/>
    <w:lvl w:ilvl="0" w:tplc="84E85958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68E4DB4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5C1672F0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5EF64952"/>
    <w:multiLevelType w:val="hybridMultilevel"/>
    <w:tmpl w:val="8C0E96DA"/>
    <w:lvl w:ilvl="0" w:tplc="7D5215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E445C2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6E7D709B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7210C3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012301148">
    <w:abstractNumId w:val="10"/>
  </w:num>
  <w:num w:numId="2" w16cid:durableId="1608807404">
    <w:abstractNumId w:val="20"/>
  </w:num>
  <w:num w:numId="3" w16cid:durableId="1627850062">
    <w:abstractNumId w:val="14"/>
  </w:num>
  <w:num w:numId="4" w16cid:durableId="118955646">
    <w:abstractNumId w:val="21"/>
  </w:num>
  <w:num w:numId="5" w16cid:durableId="1844465370">
    <w:abstractNumId w:val="6"/>
  </w:num>
  <w:num w:numId="6" w16cid:durableId="1285886815">
    <w:abstractNumId w:val="5"/>
  </w:num>
  <w:num w:numId="7" w16cid:durableId="833303585">
    <w:abstractNumId w:val="9"/>
  </w:num>
  <w:num w:numId="8" w16cid:durableId="155803752">
    <w:abstractNumId w:val="7"/>
  </w:num>
  <w:num w:numId="9" w16cid:durableId="139927361">
    <w:abstractNumId w:val="13"/>
  </w:num>
  <w:num w:numId="10" w16cid:durableId="748766529">
    <w:abstractNumId w:val="15"/>
  </w:num>
  <w:num w:numId="11" w16cid:durableId="204831353">
    <w:abstractNumId w:val="8"/>
  </w:num>
  <w:num w:numId="12" w16cid:durableId="1827165567">
    <w:abstractNumId w:val="1"/>
  </w:num>
  <w:num w:numId="13" w16cid:durableId="2103841502">
    <w:abstractNumId w:val="2"/>
  </w:num>
  <w:num w:numId="14" w16cid:durableId="1959214303">
    <w:abstractNumId w:val="19"/>
  </w:num>
  <w:num w:numId="15" w16cid:durableId="1415391782">
    <w:abstractNumId w:val="18"/>
  </w:num>
  <w:num w:numId="16" w16cid:durableId="481117027">
    <w:abstractNumId w:val="3"/>
  </w:num>
  <w:num w:numId="17" w16cid:durableId="1400399075">
    <w:abstractNumId w:val="16"/>
  </w:num>
  <w:num w:numId="18" w16cid:durableId="1540506687">
    <w:abstractNumId w:val="4"/>
  </w:num>
  <w:num w:numId="19" w16cid:durableId="1575509513">
    <w:abstractNumId w:val="12"/>
  </w:num>
  <w:num w:numId="20" w16cid:durableId="1104419145">
    <w:abstractNumId w:val="17"/>
  </w:num>
  <w:num w:numId="21" w16cid:durableId="2088651508">
    <w:abstractNumId w:val="11"/>
  </w:num>
  <w:num w:numId="22" w16cid:durableId="833375350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QxtDA3NTUFYgMTcyUdpeDU4uLM/DyQAstaAEAFqZMsAAAA"/>
  </w:docVars>
  <w:rsids>
    <w:rsidRoot w:val="008768FA"/>
    <w:rsid w:val="000023E4"/>
    <w:rsid w:val="00004101"/>
    <w:rsid w:val="00004E19"/>
    <w:rsid w:val="00006134"/>
    <w:rsid w:val="00010008"/>
    <w:rsid w:val="00013316"/>
    <w:rsid w:val="0001437A"/>
    <w:rsid w:val="00022E32"/>
    <w:rsid w:val="00026CE8"/>
    <w:rsid w:val="00027059"/>
    <w:rsid w:val="0003312F"/>
    <w:rsid w:val="000336C8"/>
    <w:rsid w:val="00033934"/>
    <w:rsid w:val="00034EF2"/>
    <w:rsid w:val="00035E3D"/>
    <w:rsid w:val="000412CF"/>
    <w:rsid w:val="00044153"/>
    <w:rsid w:val="000454BC"/>
    <w:rsid w:val="00052455"/>
    <w:rsid w:val="000525F0"/>
    <w:rsid w:val="000527D1"/>
    <w:rsid w:val="00053188"/>
    <w:rsid w:val="00053A07"/>
    <w:rsid w:val="00055C48"/>
    <w:rsid w:val="00056416"/>
    <w:rsid w:val="00056441"/>
    <w:rsid w:val="00060D59"/>
    <w:rsid w:val="00060FC7"/>
    <w:rsid w:val="0006412B"/>
    <w:rsid w:val="00067BF5"/>
    <w:rsid w:val="00067ED3"/>
    <w:rsid w:val="0007036E"/>
    <w:rsid w:val="00070990"/>
    <w:rsid w:val="00073924"/>
    <w:rsid w:val="00073F66"/>
    <w:rsid w:val="00077B6A"/>
    <w:rsid w:val="00080B7E"/>
    <w:rsid w:val="00080BEA"/>
    <w:rsid w:val="0008163C"/>
    <w:rsid w:val="00081FD0"/>
    <w:rsid w:val="00083146"/>
    <w:rsid w:val="0008384F"/>
    <w:rsid w:val="00083931"/>
    <w:rsid w:val="000859C5"/>
    <w:rsid w:val="000863C4"/>
    <w:rsid w:val="000878B8"/>
    <w:rsid w:val="00087F39"/>
    <w:rsid w:val="000909A2"/>
    <w:rsid w:val="000911B7"/>
    <w:rsid w:val="000911C8"/>
    <w:rsid w:val="00094600"/>
    <w:rsid w:val="00095136"/>
    <w:rsid w:val="000959A2"/>
    <w:rsid w:val="00096ADF"/>
    <w:rsid w:val="00097827"/>
    <w:rsid w:val="000A04A4"/>
    <w:rsid w:val="000A12CE"/>
    <w:rsid w:val="000A1903"/>
    <w:rsid w:val="000A2043"/>
    <w:rsid w:val="000A2128"/>
    <w:rsid w:val="000A2C51"/>
    <w:rsid w:val="000A4293"/>
    <w:rsid w:val="000A7447"/>
    <w:rsid w:val="000A7E7F"/>
    <w:rsid w:val="000B1E03"/>
    <w:rsid w:val="000B304D"/>
    <w:rsid w:val="000B7940"/>
    <w:rsid w:val="000C03CF"/>
    <w:rsid w:val="000C1913"/>
    <w:rsid w:val="000C52ED"/>
    <w:rsid w:val="000C6C08"/>
    <w:rsid w:val="000D2715"/>
    <w:rsid w:val="000D3861"/>
    <w:rsid w:val="000D57C0"/>
    <w:rsid w:val="000D7ACD"/>
    <w:rsid w:val="000E0115"/>
    <w:rsid w:val="000E0403"/>
    <w:rsid w:val="000E092D"/>
    <w:rsid w:val="000E63D8"/>
    <w:rsid w:val="000F023A"/>
    <w:rsid w:val="000F53A3"/>
    <w:rsid w:val="000F5400"/>
    <w:rsid w:val="000F56A4"/>
    <w:rsid w:val="00100806"/>
    <w:rsid w:val="001017E7"/>
    <w:rsid w:val="0010242B"/>
    <w:rsid w:val="001047A1"/>
    <w:rsid w:val="001049B2"/>
    <w:rsid w:val="001065CD"/>
    <w:rsid w:val="001129A2"/>
    <w:rsid w:val="001131C7"/>
    <w:rsid w:val="00113B27"/>
    <w:rsid w:val="0011423D"/>
    <w:rsid w:val="00115963"/>
    <w:rsid w:val="00115AB4"/>
    <w:rsid w:val="00115AEC"/>
    <w:rsid w:val="00120728"/>
    <w:rsid w:val="00121735"/>
    <w:rsid w:val="001221F2"/>
    <w:rsid w:val="00122D64"/>
    <w:rsid w:val="00124ACB"/>
    <w:rsid w:val="0013321B"/>
    <w:rsid w:val="00135448"/>
    <w:rsid w:val="00135A3B"/>
    <w:rsid w:val="00136561"/>
    <w:rsid w:val="00137BFB"/>
    <w:rsid w:val="00144E95"/>
    <w:rsid w:val="0014540A"/>
    <w:rsid w:val="00145B34"/>
    <w:rsid w:val="0014632B"/>
    <w:rsid w:val="0015089F"/>
    <w:rsid w:val="001512A9"/>
    <w:rsid w:val="00154055"/>
    <w:rsid w:val="001577DC"/>
    <w:rsid w:val="001616F1"/>
    <w:rsid w:val="00161DB1"/>
    <w:rsid w:val="00170060"/>
    <w:rsid w:val="00170BCE"/>
    <w:rsid w:val="00182A5C"/>
    <w:rsid w:val="00183276"/>
    <w:rsid w:val="0018475A"/>
    <w:rsid w:val="001858AB"/>
    <w:rsid w:val="001862C5"/>
    <w:rsid w:val="001862E4"/>
    <w:rsid w:val="0018751C"/>
    <w:rsid w:val="001920BC"/>
    <w:rsid w:val="00192ED6"/>
    <w:rsid w:val="00193132"/>
    <w:rsid w:val="001979E6"/>
    <w:rsid w:val="001A1ED0"/>
    <w:rsid w:val="001A7704"/>
    <w:rsid w:val="001B0B71"/>
    <w:rsid w:val="001B1771"/>
    <w:rsid w:val="001B2A86"/>
    <w:rsid w:val="001C0EEB"/>
    <w:rsid w:val="001C254F"/>
    <w:rsid w:val="001C52A3"/>
    <w:rsid w:val="001D05EC"/>
    <w:rsid w:val="001D0F50"/>
    <w:rsid w:val="001D5742"/>
    <w:rsid w:val="001D6374"/>
    <w:rsid w:val="001E03E8"/>
    <w:rsid w:val="001E5797"/>
    <w:rsid w:val="001E7252"/>
    <w:rsid w:val="001F298D"/>
    <w:rsid w:val="001F556D"/>
    <w:rsid w:val="001F59D3"/>
    <w:rsid w:val="00203646"/>
    <w:rsid w:val="00203ED3"/>
    <w:rsid w:val="00203F66"/>
    <w:rsid w:val="00204132"/>
    <w:rsid w:val="002048FB"/>
    <w:rsid w:val="00206C63"/>
    <w:rsid w:val="002076E3"/>
    <w:rsid w:val="00210C0C"/>
    <w:rsid w:val="00210E90"/>
    <w:rsid w:val="00211B72"/>
    <w:rsid w:val="00213A5C"/>
    <w:rsid w:val="00215632"/>
    <w:rsid w:val="00215F8E"/>
    <w:rsid w:val="00216F71"/>
    <w:rsid w:val="00217F45"/>
    <w:rsid w:val="00217FE8"/>
    <w:rsid w:val="002226BD"/>
    <w:rsid w:val="002334FC"/>
    <w:rsid w:val="00233848"/>
    <w:rsid w:val="00235F56"/>
    <w:rsid w:val="002401A7"/>
    <w:rsid w:val="00243CF8"/>
    <w:rsid w:val="00244DD5"/>
    <w:rsid w:val="00246AE4"/>
    <w:rsid w:val="002539EC"/>
    <w:rsid w:val="00255A4B"/>
    <w:rsid w:val="0025630D"/>
    <w:rsid w:val="00261480"/>
    <w:rsid w:val="00261F95"/>
    <w:rsid w:val="00267BF4"/>
    <w:rsid w:val="00270F53"/>
    <w:rsid w:val="00271E8C"/>
    <w:rsid w:val="002734B8"/>
    <w:rsid w:val="002741ED"/>
    <w:rsid w:val="00274FBD"/>
    <w:rsid w:val="00276762"/>
    <w:rsid w:val="0028093D"/>
    <w:rsid w:val="0028501F"/>
    <w:rsid w:val="002862FC"/>
    <w:rsid w:val="00287618"/>
    <w:rsid w:val="00290C79"/>
    <w:rsid w:val="00291842"/>
    <w:rsid w:val="00291852"/>
    <w:rsid w:val="00292D97"/>
    <w:rsid w:val="002954D6"/>
    <w:rsid w:val="00297C25"/>
    <w:rsid w:val="002A0C1D"/>
    <w:rsid w:val="002A0F48"/>
    <w:rsid w:val="002A1B5A"/>
    <w:rsid w:val="002A5E10"/>
    <w:rsid w:val="002A6747"/>
    <w:rsid w:val="002B1803"/>
    <w:rsid w:val="002B1E8C"/>
    <w:rsid w:val="002B27C2"/>
    <w:rsid w:val="002B457D"/>
    <w:rsid w:val="002B610E"/>
    <w:rsid w:val="002B68CD"/>
    <w:rsid w:val="002C55C6"/>
    <w:rsid w:val="002C6EF1"/>
    <w:rsid w:val="002D382E"/>
    <w:rsid w:val="002D3C9B"/>
    <w:rsid w:val="002D4338"/>
    <w:rsid w:val="002D4B0F"/>
    <w:rsid w:val="002D524C"/>
    <w:rsid w:val="002E0A4B"/>
    <w:rsid w:val="002E5FA2"/>
    <w:rsid w:val="002F31A8"/>
    <w:rsid w:val="002F3291"/>
    <w:rsid w:val="002F59C7"/>
    <w:rsid w:val="00302ADA"/>
    <w:rsid w:val="00305AE9"/>
    <w:rsid w:val="0030787D"/>
    <w:rsid w:val="0031014D"/>
    <w:rsid w:val="00310CE5"/>
    <w:rsid w:val="003113D1"/>
    <w:rsid w:val="00314530"/>
    <w:rsid w:val="00314680"/>
    <w:rsid w:val="00314F63"/>
    <w:rsid w:val="00315DB8"/>
    <w:rsid w:val="00316971"/>
    <w:rsid w:val="00320728"/>
    <w:rsid w:val="00321040"/>
    <w:rsid w:val="00330A88"/>
    <w:rsid w:val="0033217B"/>
    <w:rsid w:val="003349A2"/>
    <w:rsid w:val="003349F5"/>
    <w:rsid w:val="00336CFC"/>
    <w:rsid w:val="003379B8"/>
    <w:rsid w:val="00340A16"/>
    <w:rsid w:val="00340A2E"/>
    <w:rsid w:val="00344E75"/>
    <w:rsid w:val="00346BFA"/>
    <w:rsid w:val="00346FAC"/>
    <w:rsid w:val="00347770"/>
    <w:rsid w:val="00352B6B"/>
    <w:rsid w:val="00354656"/>
    <w:rsid w:val="003550FA"/>
    <w:rsid w:val="003555A2"/>
    <w:rsid w:val="003565A6"/>
    <w:rsid w:val="00360117"/>
    <w:rsid w:val="00363558"/>
    <w:rsid w:val="00366983"/>
    <w:rsid w:val="00370B66"/>
    <w:rsid w:val="003727D3"/>
    <w:rsid w:val="003737B0"/>
    <w:rsid w:val="00373908"/>
    <w:rsid w:val="00373993"/>
    <w:rsid w:val="0037502D"/>
    <w:rsid w:val="0037543D"/>
    <w:rsid w:val="003827CD"/>
    <w:rsid w:val="00384293"/>
    <w:rsid w:val="0038769A"/>
    <w:rsid w:val="00391389"/>
    <w:rsid w:val="00391B33"/>
    <w:rsid w:val="00391CE6"/>
    <w:rsid w:val="00394387"/>
    <w:rsid w:val="0039640B"/>
    <w:rsid w:val="00397452"/>
    <w:rsid w:val="003978D5"/>
    <w:rsid w:val="003A2F91"/>
    <w:rsid w:val="003A3333"/>
    <w:rsid w:val="003A340E"/>
    <w:rsid w:val="003A4484"/>
    <w:rsid w:val="003B02A5"/>
    <w:rsid w:val="003B0EE4"/>
    <w:rsid w:val="003B1E6F"/>
    <w:rsid w:val="003B225E"/>
    <w:rsid w:val="003B274B"/>
    <w:rsid w:val="003B494E"/>
    <w:rsid w:val="003B5C4D"/>
    <w:rsid w:val="003B6FBA"/>
    <w:rsid w:val="003C2C53"/>
    <w:rsid w:val="003D06DA"/>
    <w:rsid w:val="003D0872"/>
    <w:rsid w:val="003D4B5E"/>
    <w:rsid w:val="003D55C4"/>
    <w:rsid w:val="003D7B19"/>
    <w:rsid w:val="003E010F"/>
    <w:rsid w:val="003E142F"/>
    <w:rsid w:val="003E3531"/>
    <w:rsid w:val="003E48D7"/>
    <w:rsid w:val="003E692A"/>
    <w:rsid w:val="003E7387"/>
    <w:rsid w:val="003F2275"/>
    <w:rsid w:val="003F2A5C"/>
    <w:rsid w:val="003F3C27"/>
    <w:rsid w:val="004000B3"/>
    <w:rsid w:val="00400A7E"/>
    <w:rsid w:val="00400F42"/>
    <w:rsid w:val="00401137"/>
    <w:rsid w:val="00406923"/>
    <w:rsid w:val="00406F12"/>
    <w:rsid w:val="0040701C"/>
    <w:rsid w:val="00407A3F"/>
    <w:rsid w:val="00407D83"/>
    <w:rsid w:val="00411398"/>
    <w:rsid w:val="0041334E"/>
    <w:rsid w:val="004133CA"/>
    <w:rsid w:val="00415A56"/>
    <w:rsid w:val="00416317"/>
    <w:rsid w:val="00420EB2"/>
    <w:rsid w:val="00420FFF"/>
    <w:rsid w:val="004228CB"/>
    <w:rsid w:val="00426131"/>
    <w:rsid w:val="004316F6"/>
    <w:rsid w:val="00431926"/>
    <w:rsid w:val="00435749"/>
    <w:rsid w:val="004357AE"/>
    <w:rsid w:val="004366C1"/>
    <w:rsid w:val="00436FE4"/>
    <w:rsid w:val="00441B9B"/>
    <w:rsid w:val="00441DF0"/>
    <w:rsid w:val="00442550"/>
    <w:rsid w:val="0044271E"/>
    <w:rsid w:val="00442A14"/>
    <w:rsid w:val="00443A26"/>
    <w:rsid w:val="00443B5D"/>
    <w:rsid w:val="00446678"/>
    <w:rsid w:val="004511C5"/>
    <w:rsid w:val="0045164D"/>
    <w:rsid w:val="00452C95"/>
    <w:rsid w:val="00452E9A"/>
    <w:rsid w:val="00453F77"/>
    <w:rsid w:val="0045665C"/>
    <w:rsid w:val="00456D1B"/>
    <w:rsid w:val="00462E07"/>
    <w:rsid w:val="00464410"/>
    <w:rsid w:val="004703E3"/>
    <w:rsid w:val="00472B42"/>
    <w:rsid w:val="00472C17"/>
    <w:rsid w:val="004734AD"/>
    <w:rsid w:val="0047397C"/>
    <w:rsid w:val="00485358"/>
    <w:rsid w:val="0048597F"/>
    <w:rsid w:val="0048777F"/>
    <w:rsid w:val="00490677"/>
    <w:rsid w:val="00491136"/>
    <w:rsid w:val="00493191"/>
    <w:rsid w:val="004A1BE9"/>
    <w:rsid w:val="004A47CE"/>
    <w:rsid w:val="004A585E"/>
    <w:rsid w:val="004A5BF7"/>
    <w:rsid w:val="004C06AF"/>
    <w:rsid w:val="004C076F"/>
    <w:rsid w:val="004C0D10"/>
    <w:rsid w:val="004C3713"/>
    <w:rsid w:val="004C6006"/>
    <w:rsid w:val="004C639F"/>
    <w:rsid w:val="004D18B9"/>
    <w:rsid w:val="004D2C49"/>
    <w:rsid w:val="004D2D86"/>
    <w:rsid w:val="004E305E"/>
    <w:rsid w:val="004E63F7"/>
    <w:rsid w:val="004F0B35"/>
    <w:rsid w:val="004F1D6F"/>
    <w:rsid w:val="004F23F5"/>
    <w:rsid w:val="004F4C02"/>
    <w:rsid w:val="004F4DB7"/>
    <w:rsid w:val="004F5C65"/>
    <w:rsid w:val="00501AE2"/>
    <w:rsid w:val="00503776"/>
    <w:rsid w:val="00503914"/>
    <w:rsid w:val="00507896"/>
    <w:rsid w:val="005117FA"/>
    <w:rsid w:val="0051265A"/>
    <w:rsid w:val="0051499C"/>
    <w:rsid w:val="00515371"/>
    <w:rsid w:val="0052000B"/>
    <w:rsid w:val="00524073"/>
    <w:rsid w:val="00531866"/>
    <w:rsid w:val="00535065"/>
    <w:rsid w:val="00541963"/>
    <w:rsid w:val="00541984"/>
    <w:rsid w:val="00542DFE"/>
    <w:rsid w:val="00543848"/>
    <w:rsid w:val="00544C16"/>
    <w:rsid w:val="00546333"/>
    <w:rsid w:val="0055041C"/>
    <w:rsid w:val="00550F8E"/>
    <w:rsid w:val="00552326"/>
    <w:rsid w:val="0055310A"/>
    <w:rsid w:val="00553E36"/>
    <w:rsid w:val="00554305"/>
    <w:rsid w:val="00556A30"/>
    <w:rsid w:val="00562EE2"/>
    <w:rsid w:val="00564038"/>
    <w:rsid w:val="005652FA"/>
    <w:rsid w:val="00571355"/>
    <w:rsid w:val="00571E7B"/>
    <w:rsid w:val="00573D3E"/>
    <w:rsid w:val="00575329"/>
    <w:rsid w:val="0057701E"/>
    <w:rsid w:val="00577C74"/>
    <w:rsid w:val="00580591"/>
    <w:rsid w:val="005818A9"/>
    <w:rsid w:val="00582E8A"/>
    <w:rsid w:val="00583457"/>
    <w:rsid w:val="00585E1F"/>
    <w:rsid w:val="00586A9B"/>
    <w:rsid w:val="0058708B"/>
    <w:rsid w:val="005904B4"/>
    <w:rsid w:val="0059253F"/>
    <w:rsid w:val="00593F11"/>
    <w:rsid w:val="00594D56"/>
    <w:rsid w:val="005A2478"/>
    <w:rsid w:val="005A3352"/>
    <w:rsid w:val="005A39E1"/>
    <w:rsid w:val="005B07AA"/>
    <w:rsid w:val="005B1C47"/>
    <w:rsid w:val="005B2733"/>
    <w:rsid w:val="005B6A28"/>
    <w:rsid w:val="005B73B5"/>
    <w:rsid w:val="005C2857"/>
    <w:rsid w:val="005C389B"/>
    <w:rsid w:val="005C5CF7"/>
    <w:rsid w:val="005D38E9"/>
    <w:rsid w:val="005D3932"/>
    <w:rsid w:val="005D5596"/>
    <w:rsid w:val="005D5EF4"/>
    <w:rsid w:val="005D6495"/>
    <w:rsid w:val="005E28B6"/>
    <w:rsid w:val="005E2F42"/>
    <w:rsid w:val="005E3DFD"/>
    <w:rsid w:val="005E5BAE"/>
    <w:rsid w:val="005E60CA"/>
    <w:rsid w:val="005E6433"/>
    <w:rsid w:val="005E76A9"/>
    <w:rsid w:val="005F050B"/>
    <w:rsid w:val="005F0794"/>
    <w:rsid w:val="005F0DBE"/>
    <w:rsid w:val="005F3704"/>
    <w:rsid w:val="005F4ED9"/>
    <w:rsid w:val="005F5C7D"/>
    <w:rsid w:val="0060060D"/>
    <w:rsid w:val="00601CF3"/>
    <w:rsid w:val="006033CC"/>
    <w:rsid w:val="00605F33"/>
    <w:rsid w:val="00607206"/>
    <w:rsid w:val="006103C5"/>
    <w:rsid w:val="00613B52"/>
    <w:rsid w:val="00614861"/>
    <w:rsid w:val="00614D67"/>
    <w:rsid w:val="006240AC"/>
    <w:rsid w:val="00626D21"/>
    <w:rsid w:val="00631589"/>
    <w:rsid w:val="00632B23"/>
    <w:rsid w:val="00633079"/>
    <w:rsid w:val="0063493F"/>
    <w:rsid w:val="006410CB"/>
    <w:rsid w:val="00641161"/>
    <w:rsid w:val="00641953"/>
    <w:rsid w:val="00642BC1"/>
    <w:rsid w:val="00643B03"/>
    <w:rsid w:val="00643F7D"/>
    <w:rsid w:val="0065177C"/>
    <w:rsid w:val="00651849"/>
    <w:rsid w:val="00653359"/>
    <w:rsid w:val="00654689"/>
    <w:rsid w:val="006559A2"/>
    <w:rsid w:val="00660329"/>
    <w:rsid w:val="00661092"/>
    <w:rsid w:val="0066474B"/>
    <w:rsid w:val="00665E2C"/>
    <w:rsid w:val="006714D7"/>
    <w:rsid w:val="006714F0"/>
    <w:rsid w:val="006715B2"/>
    <w:rsid w:val="0067221E"/>
    <w:rsid w:val="00672C18"/>
    <w:rsid w:val="00672FF8"/>
    <w:rsid w:val="006733E5"/>
    <w:rsid w:val="00674D39"/>
    <w:rsid w:val="00675E90"/>
    <w:rsid w:val="006771DE"/>
    <w:rsid w:val="006807B2"/>
    <w:rsid w:val="00681CA1"/>
    <w:rsid w:val="006823F8"/>
    <w:rsid w:val="00685A22"/>
    <w:rsid w:val="00687B9D"/>
    <w:rsid w:val="00690E50"/>
    <w:rsid w:val="00695ABA"/>
    <w:rsid w:val="00696C1E"/>
    <w:rsid w:val="00697FBB"/>
    <w:rsid w:val="006A1041"/>
    <w:rsid w:val="006A2143"/>
    <w:rsid w:val="006A65F3"/>
    <w:rsid w:val="006A6AF9"/>
    <w:rsid w:val="006B1303"/>
    <w:rsid w:val="006B6C6E"/>
    <w:rsid w:val="006B7174"/>
    <w:rsid w:val="006C0F27"/>
    <w:rsid w:val="006C15AE"/>
    <w:rsid w:val="006C1C5D"/>
    <w:rsid w:val="006C207A"/>
    <w:rsid w:val="006C2825"/>
    <w:rsid w:val="006C2C46"/>
    <w:rsid w:val="006C2D3C"/>
    <w:rsid w:val="006C6149"/>
    <w:rsid w:val="006C698B"/>
    <w:rsid w:val="006C705B"/>
    <w:rsid w:val="006D0DFA"/>
    <w:rsid w:val="006D21A9"/>
    <w:rsid w:val="006D25F2"/>
    <w:rsid w:val="006D56AF"/>
    <w:rsid w:val="006D5969"/>
    <w:rsid w:val="006D68A7"/>
    <w:rsid w:val="006E2540"/>
    <w:rsid w:val="006E438A"/>
    <w:rsid w:val="006E43F8"/>
    <w:rsid w:val="006E4867"/>
    <w:rsid w:val="006E6A05"/>
    <w:rsid w:val="006F0E25"/>
    <w:rsid w:val="0070084F"/>
    <w:rsid w:val="00701FB4"/>
    <w:rsid w:val="00705397"/>
    <w:rsid w:val="00705424"/>
    <w:rsid w:val="007055E0"/>
    <w:rsid w:val="00705756"/>
    <w:rsid w:val="00706276"/>
    <w:rsid w:val="0070636F"/>
    <w:rsid w:val="00706C4B"/>
    <w:rsid w:val="007119C5"/>
    <w:rsid w:val="00717267"/>
    <w:rsid w:val="00717D61"/>
    <w:rsid w:val="00722758"/>
    <w:rsid w:val="00727BCE"/>
    <w:rsid w:val="00730EF0"/>
    <w:rsid w:val="00742F1D"/>
    <w:rsid w:val="007431DB"/>
    <w:rsid w:val="007472ED"/>
    <w:rsid w:val="0075052E"/>
    <w:rsid w:val="0075122D"/>
    <w:rsid w:val="007533CB"/>
    <w:rsid w:val="00754263"/>
    <w:rsid w:val="00754802"/>
    <w:rsid w:val="00757F81"/>
    <w:rsid w:val="0076160C"/>
    <w:rsid w:val="007616BB"/>
    <w:rsid w:val="00761BBF"/>
    <w:rsid w:val="0076381C"/>
    <w:rsid w:val="007639EE"/>
    <w:rsid w:val="007646D3"/>
    <w:rsid w:val="00764829"/>
    <w:rsid w:val="00765024"/>
    <w:rsid w:val="00766101"/>
    <w:rsid w:val="00771222"/>
    <w:rsid w:val="0077319A"/>
    <w:rsid w:val="00776803"/>
    <w:rsid w:val="00794C5A"/>
    <w:rsid w:val="00797AD7"/>
    <w:rsid w:val="007A1277"/>
    <w:rsid w:val="007A1C96"/>
    <w:rsid w:val="007A29F9"/>
    <w:rsid w:val="007A32BE"/>
    <w:rsid w:val="007A5DC8"/>
    <w:rsid w:val="007A7E41"/>
    <w:rsid w:val="007A7FE3"/>
    <w:rsid w:val="007B00B3"/>
    <w:rsid w:val="007B04A1"/>
    <w:rsid w:val="007B0898"/>
    <w:rsid w:val="007B132D"/>
    <w:rsid w:val="007B1FA3"/>
    <w:rsid w:val="007B2BC3"/>
    <w:rsid w:val="007B35D5"/>
    <w:rsid w:val="007B4D77"/>
    <w:rsid w:val="007B6A52"/>
    <w:rsid w:val="007B7C7C"/>
    <w:rsid w:val="007C18A3"/>
    <w:rsid w:val="007D35E3"/>
    <w:rsid w:val="007E3021"/>
    <w:rsid w:val="007E6326"/>
    <w:rsid w:val="007E6ECD"/>
    <w:rsid w:val="007F2827"/>
    <w:rsid w:val="007F4800"/>
    <w:rsid w:val="007F4C8D"/>
    <w:rsid w:val="00800994"/>
    <w:rsid w:val="00800F3C"/>
    <w:rsid w:val="00805DC3"/>
    <w:rsid w:val="00806CBA"/>
    <w:rsid w:val="00812B09"/>
    <w:rsid w:val="008132FE"/>
    <w:rsid w:val="008139D9"/>
    <w:rsid w:val="00816D89"/>
    <w:rsid w:val="0081753C"/>
    <w:rsid w:val="00826A25"/>
    <w:rsid w:val="0082736A"/>
    <w:rsid w:val="008301FB"/>
    <w:rsid w:val="00830EF0"/>
    <w:rsid w:val="00832280"/>
    <w:rsid w:val="00834CB2"/>
    <w:rsid w:val="0084071F"/>
    <w:rsid w:val="00843B3C"/>
    <w:rsid w:val="00845688"/>
    <w:rsid w:val="0084637D"/>
    <w:rsid w:val="008465FD"/>
    <w:rsid w:val="00846D47"/>
    <w:rsid w:val="00851468"/>
    <w:rsid w:val="0085311A"/>
    <w:rsid w:val="00854F4F"/>
    <w:rsid w:val="00856D7A"/>
    <w:rsid w:val="00857DBB"/>
    <w:rsid w:val="00860652"/>
    <w:rsid w:val="00860CCF"/>
    <w:rsid w:val="00863AD4"/>
    <w:rsid w:val="00863E03"/>
    <w:rsid w:val="008641A2"/>
    <w:rsid w:val="0086584D"/>
    <w:rsid w:val="008676AA"/>
    <w:rsid w:val="00867B84"/>
    <w:rsid w:val="00873EAD"/>
    <w:rsid w:val="008768FA"/>
    <w:rsid w:val="00877234"/>
    <w:rsid w:val="008822BC"/>
    <w:rsid w:val="00882B7E"/>
    <w:rsid w:val="008962E4"/>
    <w:rsid w:val="00896AE8"/>
    <w:rsid w:val="008A2762"/>
    <w:rsid w:val="008A3516"/>
    <w:rsid w:val="008A37F0"/>
    <w:rsid w:val="008A59EC"/>
    <w:rsid w:val="008A5D11"/>
    <w:rsid w:val="008B0220"/>
    <w:rsid w:val="008B1FDF"/>
    <w:rsid w:val="008B3310"/>
    <w:rsid w:val="008B6510"/>
    <w:rsid w:val="008C0493"/>
    <w:rsid w:val="008C3E47"/>
    <w:rsid w:val="008D0FBE"/>
    <w:rsid w:val="008D30BE"/>
    <w:rsid w:val="008D43F6"/>
    <w:rsid w:val="008D71D8"/>
    <w:rsid w:val="008D7597"/>
    <w:rsid w:val="008E3762"/>
    <w:rsid w:val="008E4CCC"/>
    <w:rsid w:val="008E7C67"/>
    <w:rsid w:val="008F2D2C"/>
    <w:rsid w:val="008F344D"/>
    <w:rsid w:val="008F3D44"/>
    <w:rsid w:val="008F5EDA"/>
    <w:rsid w:val="00902C96"/>
    <w:rsid w:val="00904A05"/>
    <w:rsid w:val="00907103"/>
    <w:rsid w:val="009100B2"/>
    <w:rsid w:val="00912F29"/>
    <w:rsid w:val="00913C70"/>
    <w:rsid w:val="00914952"/>
    <w:rsid w:val="00914A19"/>
    <w:rsid w:val="00915262"/>
    <w:rsid w:val="009164A4"/>
    <w:rsid w:val="0092017B"/>
    <w:rsid w:val="009308DD"/>
    <w:rsid w:val="00937E85"/>
    <w:rsid w:val="009452EB"/>
    <w:rsid w:val="00947337"/>
    <w:rsid w:val="009477FB"/>
    <w:rsid w:val="00950045"/>
    <w:rsid w:val="009517B9"/>
    <w:rsid w:val="00951921"/>
    <w:rsid w:val="00952EB1"/>
    <w:rsid w:val="00957AAF"/>
    <w:rsid w:val="00957BB7"/>
    <w:rsid w:val="0096523F"/>
    <w:rsid w:val="00965B6C"/>
    <w:rsid w:val="00965E9E"/>
    <w:rsid w:val="00965F25"/>
    <w:rsid w:val="00966B2F"/>
    <w:rsid w:val="009677C4"/>
    <w:rsid w:val="00972C9F"/>
    <w:rsid w:val="0097364A"/>
    <w:rsid w:val="00976526"/>
    <w:rsid w:val="00977820"/>
    <w:rsid w:val="009813AB"/>
    <w:rsid w:val="009819B6"/>
    <w:rsid w:val="00981D04"/>
    <w:rsid w:val="009831EE"/>
    <w:rsid w:val="009840EC"/>
    <w:rsid w:val="009857FB"/>
    <w:rsid w:val="00985F29"/>
    <w:rsid w:val="00990D8B"/>
    <w:rsid w:val="009915A0"/>
    <w:rsid w:val="009961C7"/>
    <w:rsid w:val="009A20A5"/>
    <w:rsid w:val="009A312D"/>
    <w:rsid w:val="009A33C7"/>
    <w:rsid w:val="009A3C95"/>
    <w:rsid w:val="009A5396"/>
    <w:rsid w:val="009A7CAF"/>
    <w:rsid w:val="009A7F86"/>
    <w:rsid w:val="009B1099"/>
    <w:rsid w:val="009C0BF1"/>
    <w:rsid w:val="009C2C0A"/>
    <w:rsid w:val="009C50F4"/>
    <w:rsid w:val="009C52D0"/>
    <w:rsid w:val="009D01BC"/>
    <w:rsid w:val="009D0FEB"/>
    <w:rsid w:val="009D39E0"/>
    <w:rsid w:val="009D3CB6"/>
    <w:rsid w:val="009D46CC"/>
    <w:rsid w:val="009D6B66"/>
    <w:rsid w:val="009D731F"/>
    <w:rsid w:val="009E0716"/>
    <w:rsid w:val="009E4695"/>
    <w:rsid w:val="009E540E"/>
    <w:rsid w:val="009E74B9"/>
    <w:rsid w:val="009E7B5D"/>
    <w:rsid w:val="009F09F8"/>
    <w:rsid w:val="009F44E9"/>
    <w:rsid w:val="009F60D4"/>
    <w:rsid w:val="009F6991"/>
    <w:rsid w:val="00A008EC"/>
    <w:rsid w:val="00A00EB7"/>
    <w:rsid w:val="00A01FE0"/>
    <w:rsid w:val="00A031F3"/>
    <w:rsid w:val="00A05A63"/>
    <w:rsid w:val="00A06468"/>
    <w:rsid w:val="00A1297D"/>
    <w:rsid w:val="00A12EB8"/>
    <w:rsid w:val="00A15450"/>
    <w:rsid w:val="00A156A3"/>
    <w:rsid w:val="00A17E54"/>
    <w:rsid w:val="00A20187"/>
    <w:rsid w:val="00A20BB8"/>
    <w:rsid w:val="00A25F4E"/>
    <w:rsid w:val="00A27272"/>
    <w:rsid w:val="00A27311"/>
    <w:rsid w:val="00A3250F"/>
    <w:rsid w:val="00A33E37"/>
    <w:rsid w:val="00A34452"/>
    <w:rsid w:val="00A366C8"/>
    <w:rsid w:val="00A41FA1"/>
    <w:rsid w:val="00A4615B"/>
    <w:rsid w:val="00A47DF5"/>
    <w:rsid w:val="00A531EE"/>
    <w:rsid w:val="00A60E2F"/>
    <w:rsid w:val="00A6145E"/>
    <w:rsid w:val="00A61EF0"/>
    <w:rsid w:val="00A62106"/>
    <w:rsid w:val="00A6363A"/>
    <w:rsid w:val="00A64BA9"/>
    <w:rsid w:val="00A65E93"/>
    <w:rsid w:val="00A667FC"/>
    <w:rsid w:val="00A7320A"/>
    <w:rsid w:val="00A75B6C"/>
    <w:rsid w:val="00A75FE5"/>
    <w:rsid w:val="00A766CE"/>
    <w:rsid w:val="00A77B06"/>
    <w:rsid w:val="00A80347"/>
    <w:rsid w:val="00A80B38"/>
    <w:rsid w:val="00A80EB0"/>
    <w:rsid w:val="00A81BFA"/>
    <w:rsid w:val="00A822F9"/>
    <w:rsid w:val="00A84500"/>
    <w:rsid w:val="00A879F7"/>
    <w:rsid w:val="00A90493"/>
    <w:rsid w:val="00A905EA"/>
    <w:rsid w:val="00A90792"/>
    <w:rsid w:val="00A90E5A"/>
    <w:rsid w:val="00A9198D"/>
    <w:rsid w:val="00A9350B"/>
    <w:rsid w:val="00A950D7"/>
    <w:rsid w:val="00A956D4"/>
    <w:rsid w:val="00A95FFB"/>
    <w:rsid w:val="00A964AC"/>
    <w:rsid w:val="00AA35A9"/>
    <w:rsid w:val="00AB138B"/>
    <w:rsid w:val="00AB2A9A"/>
    <w:rsid w:val="00AB3A78"/>
    <w:rsid w:val="00AB50E1"/>
    <w:rsid w:val="00AC0D51"/>
    <w:rsid w:val="00AC3DBA"/>
    <w:rsid w:val="00AC5973"/>
    <w:rsid w:val="00AC5B4A"/>
    <w:rsid w:val="00AC5F43"/>
    <w:rsid w:val="00AC6D52"/>
    <w:rsid w:val="00AC7309"/>
    <w:rsid w:val="00AD5008"/>
    <w:rsid w:val="00AE59DF"/>
    <w:rsid w:val="00AE5F18"/>
    <w:rsid w:val="00AE6D0F"/>
    <w:rsid w:val="00AE7295"/>
    <w:rsid w:val="00AE7D4B"/>
    <w:rsid w:val="00AF2197"/>
    <w:rsid w:val="00AF2C99"/>
    <w:rsid w:val="00AF37C9"/>
    <w:rsid w:val="00AF39A7"/>
    <w:rsid w:val="00B009A7"/>
    <w:rsid w:val="00B00FDD"/>
    <w:rsid w:val="00B0564D"/>
    <w:rsid w:val="00B066C3"/>
    <w:rsid w:val="00B06C5D"/>
    <w:rsid w:val="00B11AE3"/>
    <w:rsid w:val="00B13FB4"/>
    <w:rsid w:val="00B14F79"/>
    <w:rsid w:val="00B16C9B"/>
    <w:rsid w:val="00B17234"/>
    <w:rsid w:val="00B17638"/>
    <w:rsid w:val="00B21038"/>
    <w:rsid w:val="00B21708"/>
    <w:rsid w:val="00B246EA"/>
    <w:rsid w:val="00B261C5"/>
    <w:rsid w:val="00B27ADC"/>
    <w:rsid w:val="00B31D55"/>
    <w:rsid w:val="00B33206"/>
    <w:rsid w:val="00B364E1"/>
    <w:rsid w:val="00B4121A"/>
    <w:rsid w:val="00B41B7D"/>
    <w:rsid w:val="00B4401E"/>
    <w:rsid w:val="00B44FB9"/>
    <w:rsid w:val="00B467DB"/>
    <w:rsid w:val="00B51328"/>
    <w:rsid w:val="00B52AAA"/>
    <w:rsid w:val="00B570BB"/>
    <w:rsid w:val="00B644C3"/>
    <w:rsid w:val="00B670B5"/>
    <w:rsid w:val="00B67964"/>
    <w:rsid w:val="00B67DB5"/>
    <w:rsid w:val="00B714A0"/>
    <w:rsid w:val="00B73D2E"/>
    <w:rsid w:val="00B74ED9"/>
    <w:rsid w:val="00B7651A"/>
    <w:rsid w:val="00B825F1"/>
    <w:rsid w:val="00B85593"/>
    <w:rsid w:val="00B865BA"/>
    <w:rsid w:val="00B87089"/>
    <w:rsid w:val="00B9331D"/>
    <w:rsid w:val="00BA23BE"/>
    <w:rsid w:val="00BA320F"/>
    <w:rsid w:val="00BB0EE8"/>
    <w:rsid w:val="00BB11D8"/>
    <w:rsid w:val="00BB3B9F"/>
    <w:rsid w:val="00BC03D3"/>
    <w:rsid w:val="00BC1026"/>
    <w:rsid w:val="00BC1AD4"/>
    <w:rsid w:val="00BC21D3"/>
    <w:rsid w:val="00BC38E3"/>
    <w:rsid w:val="00BC4A4F"/>
    <w:rsid w:val="00BC5259"/>
    <w:rsid w:val="00BC52A1"/>
    <w:rsid w:val="00BC6931"/>
    <w:rsid w:val="00BD08DB"/>
    <w:rsid w:val="00BD14CC"/>
    <w:rsid w:val="00BD1F2E"/>
    <w:rsid w:val="00BD3204"/>
    <w:rsid w:val="00BD3610"/>
    <w:rsid w:val="00BD5C6E"/>
    <w:rsid w:val="00BD73E9"/>
    <w:rsid w:val="00BF0822"/>
    <w:rsid w:val="00BF198A"/>
    <w:rsid w:val="00BF2F50"/>
    <w:rsid w:val="00BF68AC"/>
    <w:rsid w:val="00BF706E"/>
    <w:rsid w:val="00C00E12"/>
    <w:rsid w:val="00C0172E"/>
    <w:rsid w:val="00C020E2"/>
    <w:rsid w:val="00C03DBF"/>
    <w:rsid w:val="00C075FB"/>
    <w:rsid w:val="00C15628"/>
    <w:rsid w:val="00C16016"/>
    <w:rsid w:val="00C16290"/>
    <w:rsid w:val="00C1757B"/>
    <w:rsid w:val="00C20283"/>
    <w:rsid w:val="00C20B3B"/>
    <w:rsid w:val="00C21B2A"/>
    <w:rsid w:val="00C2299F"/>
    <w:rsid w:val="00C23771"/>
    <w:rsid w:val="00C25616"/>
    <w:rsid w:val="00C26E6A"/>
    <w:rsid w:val="00C30F97"/>
    <w:rsid w:val="00C34E84"/>
    <w:rsid w:val="00C35548"/>
    <w:rsid w:val="00C37B1E"/>
    <w:rsid w:val="00C41451"/>
    <w:rsid w:val="00C43797"/>
    <w:rsid w:val="00C50151"/>
    <w:rsid w:val="00C5122D"/>
    <w:rsid w:val="00C529AF"/>
    <w:rsid w:val="00C53AA5"/>
    <w:rsid w:val="00C546A9"/>
    <w:rsid w:val="00C55DD1"/>
    <w:rsid w:val="00C6091A"/>
    <w:rsid w:val="00C67066"/>
    <w:rsid w:val="00C70716"/>
    <w:rsid w:val="00C7376A"/>
    <w:rsid w:val="00C81220"/>
    <w:rsid w:val="00C818B3"/>
    <w:rsid w:val="00C84C4B"/>
    <w:rsid w:val="00C85146"/>
    <w:rsid w:val="00C928A1"/>
    <w:rsid w:val="00C94592"/>
    <w:rsid w:val="00C96080"/>
    <w:rsid w:val="00C97B1E"/>
    <w:rsid w:val="00CA0249"/>
    <w:rsid w:val="00CA14D2"/>
    <w:rsid w:val="00CA3445"/>
    <w:rsid w:val="00CA39BF"/>
    <w:rsid w:val="00CA4BD4"/>
    <w:rsid w:val="00CA6D64"/>
    <w:rsid w:val="00CB1421"/>
    <w:rsid w:val="00CB4E1D"/>
    <w:rsid w:val="00CB73B0"/>
    <w:rsid w:val="00CC1F45"/>
    <w:rsid w:val="00CC24AB"/>
    <w:rsid w:val="00CC372D"/>
    <w:rsid w:val="00CC5A25"/>
    <w:rsid w:val="00CD062D"/>
    <w:rsid w:val="00CD4124"/>
    <w:rsid w:val="00CD44D3"/>
    <w:rsid w:val="00CD4641"/>
    <w:rsid w:val="00CD4D2A"/>
    <w:rsid w:val="00CD6D94"/>
    <w:rsid w:val="00CE54BC"/>
    <w:rsid w:val="00CE54FE"/>
    <w:rsid w:val="00CE63EF"/>
    <w:rsid w:val="00CF4E83"/>
    <w:rsid w:val="00CF5E8D"/>
    <w:rsid w:val="00CF6126"/>
    <w:rsid w:val="00CF74BF"/>
    <w:rsid w:val="00D01A6C"/>
    <w:rsid w:val="00D05EEF"/>
    <w:rsid w:val="00D06EC0"/>
    <w:rsid w:val="00D10A44"/>
    <w:rsid w:val="00D14593"/>
    <w:rsid w:val="00D16140"/>
    <w:rsid w:val="00D16D8D"/>
    <w:rsid w:val="00D17DEC"/>
    <w:rsid w:val="00D20236"/>
    <w:rsid w:val="00D20E12"/>
    <w:rsid w:val="00D31C26"/>
    <w:rsid w:val="00D321BB"/>
    <w:rsid w:val="00D33F30"/>
    <w:rsid w:val="00D34BAA"/>
    <w:rsid w:val="00D366B8"/>
    <w:rsid w:val="00D37485"/>
    <w:rsid w:val="00D37C76"/>
    <w:rsid w:val="00D37ECF"/>
    <w:rsid w:val="00D42FD0"/>
    <w:rsid w:val="00D44F98"/>
    <w:rsid w:val="00D51F51"/>
    <w:rsid w:val="00D533C0"/>
    <w:rsid w:val="00D5503E"/>
    <w:rsid w:val="00D57376"/>
    <w:rsid w:val="00D65388"/>
    <w:rsid w:val="00D709D0"/>
    <w:rsid w:val="00D74294"/>
    <w:rsid w:val="00D74C0F"/>
    <w:rsid w:val="00D76C50"/>
    <w:rsid w:val="00D77B6F"/>
    <w:rsid w:val="00D77FAE"/>
    <w:rsid w:val="00D8099F"/>
    <w:rsid w:val="00D811B3"/>
    <w:rsid w:val="00D900E0"/>
    <w:rsid w:val="00D90812"/>
    <w:rsid w:val="00DA1CEF"/>
    <w:rsid w:val="00DA75A1"/>
    <w:rsid w:val="00DB3112"/>
    <w:rsid w:val="00DB313D"/>
    <w:rsid w:val="00DB48CA"/>
    <w:rsid w:val="00DB5803"/>
    <w:rsid w:val="00DC0532"/>
    <w:rsid w:val="00DC0D2F"/>
    <w:rsid w:val="00DC328E"/>
    <w:rsid w:val="00DC4212"/>
    <w:rsid w:val="00DC488C"/>
    <w:rsid w:val="00DC4C8D"/>
    <w:rsid w:val="00DD5852"/>
    <w:rsid w:val="00DD5C77"/>
    <w:rsid w:val="00DD6D03"/>
    <w:rsid w:val="00DE0E1E"/>
    <w:rsid w:val="00DE4231"/>
    <w:rsid w:val="00DE5A4C"/>
    <w:rsid w:val="00DE64E8"/>
    <w:rsid w:val="00DF5D99"/>
    <w:rsid w:val="00E00D62"/>
    <w:rsid w:val="00E013E5"/>
    <w:rsid w:val="00E17780"/>
    <w:rsid w:val="00E20AD8"/>
    <w:rsid w:val="00E21D71"/>
    <w:rsid w:val="00E240AC"/>
    <w:rsid w:val="00E2691B"/>
    <w:rsid w:val="00E27C30"/>
    <w:rsid w:val="00E30D4E"/>
    <w:rsid w:val="00E31C25"/>
    <w:rsid w:val="00E3229B"/>
    <w:rsid w:val="00E32566"/>
    <w:rsid w:val="00E356CD"/>
    <w:rsid w:val="00E361C0"/>
    <w:rsid w:val="00E42557"/>
    <w:rsid w:val="00E43268"/>
    <w:rsid w:val="00E43CFE"/>
    <w:rsid w:val="00E4660B"/>
    <w:rsid w:val="00E47734"/>
    <w:rsid w:val="00E47D64"/>
    <w:rsid w:val="00E50425"/>
    <w:rsid w:val="00E52927"/>
    <w:rsid w:val="00E53C43"/>
    <w:rsid w:val="00E557CC"/>
    <w:rsid w:val="00E55F77"/>
    <w:rsid w:val="00E55F8A"/>
    <w:rsid w:val="00E57A94"/>
    <w:rsid w:val="00E600B2"/>
    <w:rsid w:val="00E62351"/>
    <w:rsid w:val="00E664FC"/>
    <w:rsid w:val="00E74207"/>
    <w:rsid w:val="00E74D01"/>
    <w:rsid w:val="00E83F2D"/>
    <w:rsid w:val="00E86395"/>
    <w:rsid w:val="00E87A1D"/>
    <w:rsid w:val="00E9124A"/>
    <w:rsid w:val="00E9142B"/>
    <w:rsid w:val="00E95327"/>
    <w:rsid w:val="00E97EC8"/>
    <w:rsid w:val="00EA088C"/>
    <w:rsid w:val="00EA0AAD"/>
    <w:rsid w:val="00EA1924"/>
    <w:rsid w:val="00EA3636"/>
    <w:rsid w:val="00EA65BF"/>
    <w:rsid w:val="00EA7FB4"/>
    <w:rsid w:val="00EB42CF"/>
    <w:rsid w:val="00EC1584"/>
    <w:rsid w:val="00EC4080"/>
    <w:rsid w:val="00ED0702"/>
    <w:rsid w:val="00ED65CE"/>
    <w:rsid w:val="00EE0937"/>
    <w:rsid w:val="00EE0DDE"/>
    <w:rsid w:val="00EF0E2B"/>
    <w:rsid w:val="00EF1E5F"/>
    <w:rsid w:val="00EF1EF0"/>
    <w:rsid w:val="00EF2837"/>
    <w:rsid w:val="00F026DD"/>
    <w:rsid w:val="00F034F8"/>
    <w:rsid w:val="00F0391B"/>
    <w:rsid w:val="00F0444F"/>
    <w:rsid w:val="00F049A0"/>
    <w:rsid w:val="00F04BEB"/>
    <w:rsid w:val="00F1042F"/>
    <w:rsid w:val="00F11794"/>
    <w:rsid w:val="00F11CA8"/>
    <w:rsid w:val="00F13656"/>
    <w:rsid w:val="00F14BF8"/>
    <w:rsid w:val="00F174EA"/>
    <w:rsid w:val="00F2411E"/>
    <w:rsid w:val="00F279AB"/>
    <w:rsid w:val="00F27E67"/>
    <w:rsid w:val="00F3049F"/>
    <w:rsid w:val="00F30FCD"/>
    <w:rsid w:val="00F31643"/>
    <w:rsid w:val="00F34F05"/>
    <w:rsid w:val="00F3634E"/>
    <w:rsid w:val="00F3653A"/>
    <w:rsid w:val="00F36DC2"/>
    <w:rsid w:val="00F370D2"/>
    <w:rsid w:val="00F43B18"/>
    <w:rsid w:val="00F53A6B"/>
    <w:rsid w:val="00F559FA"/>
    <w:rsid w:val="00F72CF5"/>
    <w:rsid w:val="00F73619"/>
    <w:rsid w:val="00F76580"/>
    <w:rsid w:val="00F779AE"/>
    <w:rsid w:val="00F80501"/>
    <w:rsid w:val="00F805E6"/>
    <w:rsid w:val="00F81BD5"/>
    <w:rsid w:val="00F8250A"/>
    <w:rsid w:val="00F832EF"/>
    <w:rsid w:val="00F836A8"/>
    <w:rsid w:val="00F847D0"/>
    <w:rsid w:val="00F85E08"/>
    <w:rsid w:val="00F860A4"/>
    <w:rsid w:val="00F8727E"/>
    <w:rsid w:val="00F97724"/>
    <w:rsid w:val="00FA15A0"/>
    <w:rsid w:val="00FA3F9B"/>
    <w:rsid w:val="00FA5AD3"/>
    <w:rsid w:val="00FA6714"/>
    <w:rsid w:val="00FA6BE1"/>
    <w:rsid w:val="00FB0C9E"/>
    <w:rsid w:val="00FB35E8"/>
    <w:rsid w:val="00FB4548"/>
    <w:rsid w:val="00FB7478"/>
    <w:rsid w:val="00FC0B7B"/>
    <w:rsid w:val="00FC372B"/>
    <w:rsid w:val="00FC45B1"/>
    <w:rsid w:val="00FC647C"/>
    <w:rsid w:val="00FD0FB5"/>
    <w:rsid w:val="00FD1566"/>
    <w:rsid w:val="00FD2BA3"/>
    <w:rsid w:val="00FE2B0E"/>
    <w:rsid w:val="00FE313B"/>
    <w:rsid w:val="00FF03DF"/>
    <w:rsid w:val="00FF2141"/>
    <w:rsid w:val="00FF42EB"/>
    <w:rsid w:val="00FF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37992B9"/>
  <w15:docId w15:val="{CD1F2BE4-6635-4816-AFFD-7EF3BBC62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A7FB4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121735"/>
    <w:pPr>
      <w:spacing w:before="120" w:after="120"/>
      <w:outlineLvl w:val="0"/>
    </w:pPr>
    <w:rPr>
      <w:b/>
      <w:bCs/>
      <w:sz w:val="24"/>
      <w:szCs w:val="24"/>
      <w:lang w:eastAsia="en-US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21735"/>
    <w:rPr>
      <w:b/>
      <w:bCs/>
      <w:sz w:val="24"/>
      <w:szCs w:val="24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,Header-PR,Glava Znak Znak Znak Znak"/>
    <w:basedOn w:val="Navaden"/>
    <w:link w:val="GlavaZnak"/>
    <w:uiPriority w:val="99"/>
    <w:unhideWhenUsed/>
    <w:qFormat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,Header-PR Znak,Glava Znak Znak Znak Znak Znak"/>
    <w:basedOn w:val="Privzetapisavaodstavka"/>
    <w:link w:val="Glava"/>
    <w:uiPriority w:val="99"/>
    <w:qFormat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qFormat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Revizija">
    <w:name w:val="Revision"/>
    <w:hidden/>
    <w:uiPriority w:val="99"/>
    <w:semiHidden/>
    <w:rsid w:val="002A0F48"/>
    <w:pPr>
      <w:spacing w:after="0" w:line="240" w:lineRule="auto"/>
    </w:pPr>
    <w:rPr>
      <w:lang w:eastAsia="sl-SI"/>
    </w:rPr>
  </w:style>
  <w:style w:type="character" w:customStyle="1" w:styleId="cf01">
    <w:name w:val="cf01"/>
    <w:basedOn w:val="Privzetapisavaodstavka"/>
    <w:rsid w:val="00D17DE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b24ea2-7baa-4b69-8095-b850be0a7a07">
      <Terms xmlns="http://schemas.microsoft.com/office/infopath/2007/PartnerControls"/>
    </lcf76f155ced4ddcb4097134ff3c332f>
    <TaxCatchAll xmlns="4b3bd78b-d00c-42cd-bbfb-b236dd4dac4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5E51D56EA6484080938458382C037B" ma:contentTypeVersion="15" ma:contentTypeDescription="Ustvari nov dokument." ma:contentTypeScope="" ma:versionID="5c20f3d5b69404fc773481ef709f2d6c">
  <xsd:schema xmlns:xsd="http://www.w3.org/2001/XMLSchema" xmlns:xs="http://www.w3.org/2001/XMLSchema" xmlns:p="http://schemas.microsoft.com/office/2006/metadata/properties" xmlns:ns2="c4b24ea2-7baa-4b69-8095-b850be0a7a07" xmlns:ns3="4b3bd78b-d00c-42cd-bbfb-b236dd4dac4f" targetNamespace="http://schemas.microsoft.com/office/2006/metadata/properties" ma:root="true" ma:fieldsID="a010e55b415f6b4aaed545ca01efbe0f" ns2:_="" ns3:_="">
    <xsd:import namespace="c4b24ea2-7baa-4b69-8095-b850be0a7a07"/>
    <xsd:import namespace="4b3bd78b-d00c-42cd-bbfb-b236dd4dac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b24ea2-7baa-4b69-8095-b850be0a7a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bd78b-d00c-42cd-bbfb-b236dd4dac4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fb6433d-b338-4606-8d36-874027c253b0}" ma:internalName="TaxCatchAll" ma:showField="CatchAllData" ma:web="4b3bd78b-d00c-42cd-bbfb-b236dd4dac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8B3EA5-134D-45A3-A36D-3295035C91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3C0ED5-C256-4BC7-B19C-F640A08A0AD7}">
  <ds:schemaRefs>
    <ds:schemaRef ds:uri="http://schemas.microsoft.com/office/2006/metadata/properties"/>
    <ds:schemaRef ds:uri="http://schemas.microsoft.com/office/infopath/2007/PartnerControls"/>
    <ds:schemaRef ds:uri="c4b24ea2-7baa-4b69-8095-b850be0a7a07"/>
    <ds:schemaRef ds:uri="4b3bd78b-d00c-42cd-bbfb-b236dd4dac4f"/>
  </ds:schemaRefs>
</ds:datastoreItem>
</file>

<file path=customXml/itemProps3.xml><?xml version="1.0" encoding="utf-8"?>
<ds:datastoreItem xmlns:ds="http://schemas.openxmlformats.org/officeDocument/2006/customXml" ds:itemID="{87961BAF-8093-4DD8-9C24-E1E3D4C4173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778045A-68ED-4E05-8F03-0E87758ECB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b24ea2-7baa-4b69-8095-b850be0a7a07"/>
    <ds:schemaRef ds:uri="4b3bd78b-d00c-42cd-bbfb-b236dd4dac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524</Words>
  <Characters>2988</Characters>
  <Application>Microsoft Office Word</Application>
  <DocSecurity>0</DocSecurity>
  <Lines>24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Gregor Hohler</dc:creator>
  <cp:lastModifiedBy>Špela Kotnik</cp:lastModifiedBy>
  <cp:revision>17</cp:revision>
  <cp:lastPrinted>2023-01-12T10:01:00Z</cp:lastPrinted>
  <dcterms:created xsi:type="dcterms:W3CDTF">2025-07-16T06:39:00Z</dcterms:created>
  <dcterms:modified xsi:type="dcterms:W3CDTF">2025-07-29T04:59:00Z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0x010100095E51D56EA6484080938458382C037B</vt:lpwstr>
  </property>
</Properties>
</file>